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6948" w14:textId="77777777" w:rsidR="002B430F" w:rsidRDefault="005C77E1">
      <w:r>
        <w:t>0:0:0.0 --&gt; 0:0:3.970</w:t>
      </w:r>
      <w:r>
        <w:br/>
        <w:t>Alexandria Cedergren</w:t>
      </w:r>
      <w:r>
        <w:br/>
        <w:t>Ground noise. If everyone could stay muted unless they're</w:t>
      </w:r>
    </w:p>
    <w:p w14:paraId="3892B284" w14:textId="77777777" w:rsidR="002B430F" w:rsidRDefault="005C77E1">
      <w:r>
        <w:t>0:0:9.180 --&gt; 0:0:9.920</w:t>
      </w:r>
      <w:r>
        <w:br/>
        <w:t>Laurie Fields (Guest)</w:t>
      </w:r>
      <w:r>
        <w:br/>
        <w:t>Yeah.</w:t>
      </w:r>
    </w:p>
    <w:p w14:paraId="6ED7571B" w14:textId="77777777" w:rsidR="002B430F" w:rsidRDefault="005C77E1">
      <w:r>
        <w:t>0:0:5.580 --&gt; 0:0:10.10</w:t>
      </w:r>
      <w:r>
        <w:br/>
        <w:t>Alexandria Cedergren</w:t>
      </w:r>
      <w:r>
        <w:br/>
        <w:t xml:space="preserve">asking a question and have that have been called on so </w:t>
      </w:r>
      <w:r>
        <w:t>welcome.</w:t>
      </w:r>
    </w:p>
    <w:p w14:paraId="563588E4" w14:textId="77777777" w:rsidR="002B430F" w:rsidRDefault="005C77E1">
      <w:r>
        <w:t>0:0:11.430 --&gt; 0:0:19.140</w:t>
      </w:r>
      <w:r>
        <w:br/>
        <w:t>Alexandria Cedergren</w:t>
      </w:r>
      <w:r>
        <w:br/>
        <w:t>For, I think everyone here knows me, but just as a reminder, my name is Ali Cedergren. I am.</w:t>
      </w:r>
    </w:p>
    <w:p w14:paraId="5ED163D3" w14:textId="77777777" w:rsidR="002B430F" w:rsidRDefault="005C77E1">
      <w:r>
        <w:t>0:0:20.710 --&gt; 0:0:24.820</w:t>
      </w:r>
      <w:r>
        <w:br/>
        <w:t>Alexandria Cedergren</w:t>
      </w:r>
      <w:r>
        <w:br/>
        <w:t>On the Elevate team and the program administrator for Illino</w:t>
      </w:r>
      <w:r>
        <w:t>is Solar for all.</w:t>
      </w:r>
    </w:p>
    <w:p w14:paraId="21EF7D0E" w14:textId="77777777" w:rsidR="002B430F" w:rsidRDefault="005C77E1">
      <w:r>
        <w:t>0:0:26.970 --&gt; 0:0:51.170</w:t>
      </w:r>
      <w:r>
        <w:br/>
        <w:t>Alexandria Cedergren</w:t>
      </w:r>
      <w:r>
        <w:br/>
        <w:t xml:space="preserve">And today we are doing a bit of an educational meeting. </w:t>
      </w:r>
      <w:proofErr w:type="gramStart"/>
      <w:r>
        <w:t>So</w:t>
      </w:r>
      <w:proofErr w:type="gramEnd"/>
      <w:r>
        <w:t xml:space="preserve"> this is really just for your benefit to make sure that all of you as advisory committee members are kind of on the same page with th</w:t>
      </w:r>
      <w:r>
        <w:t>e necessary background for ILSFA knowledge. So today we are focusing on a little bit deeper of a dive into the ILSFA subprograms.</w:t>
      </w:r>
    </w:p>
    <w:p w14:paraId="7B9D4F09" w14:textId="77777777" w:rsidR="002B430F" w:rsidRDefault="005C77E1">
      <w:r>
        <w:t>0:0:51.750 --&gt; 0:0:52.380</w:t>
      </w:r>
      <w:r>
        <w:br/>
        <w:t>Alexandria Cedergren</w:t>
      </w:r>
      <w:r>
        <w:br/>
        <w:t>Umm.</w:t>
      </w:r>
    </w:p>
    <w:p w14:paraId="5CEDFB03" w14:textId="77777777" w:rsidR="002B430F" w:rsidRDefault="005C77E1">
      <w:r>
        <w:t>0:0:53.80 --&gt; 0:0:55.950</w:t>
      </w:r>
      <w:r>
        <w:br/>
        <w:t>Alexandria Cedergren</w:t>
      </w:r>
      <w:r>
        <w:br/>
        <w:t xml:space="preserve">Yeah. </w:t>
      </w:r>
      <w:proofErr w:type="gramStart"/>
      <w:r>
        <w:t>So</w:t>
      </w:r>
      <w:proofErr w:type="gramEnd"/>
      <w:r>
        <w:t xml:space="preserve"> we can get started </w:t>
      </w:r>
      <w:r>
        <w:t>then.</w:t>
      </w:r>
    </w:p>
    <w:p w14:paraId="30C38DEA" w14:textId="77777777" w:rsidR="002B430F" w:rsidRDefault="005C77E1">
      <w:r>
        <w:t>0:0:59.740 --&gt; 0:1:3.750</w:t>
      </w:r>
      <w:r>
        <w:br/>
        <w:t>Alexandria Cedergren</w:t>
      </w:r>
      <w:r>
        <w:br/>
        <w:t>So just a little agenda for today, we'll do a little bit of.</w:t>
      </w:r>
    </w:p>
    <w:p w14:paraId="59280C18" w14:textId="77777777" w:rsidR="002B430F" w:rsidRDefault="005C77E1">
      <w:r>
        <w:t>0:1:5.180 --&gt; 0:1:14.430</w:t>
      </w:r>
      <w:r>
        <w:br/>
        <w:t>Alexandria Cedergren</w:t>
      </w:r>
      <w:r>
        <w:br/>
        <w:t>Look into project trends over the years with ILSFA. We'll do some talk about some different progr</w:t>
      </w:r>
      <w:r>
        <w:t>am requirements related to our four subprograms and then.</w:t>
      </w:r>
    </w:p>
    <w:p w14:paraId="7064D67F" w14:textId="77777777" w:rsidR="002B430F" w:rsidRDefault="005C77E1">
      <w:r>
        <w:t>0:1:15.620 --&gt; 0:1:18.780</w:t>
      </w:r>
      <w:r>
        <w:br/>
        <w:t>Alexandria Cedergren</w:t>
      </w:r>
      <w:r>
        <w:br/>
        <w:t>Talk a little bit about barriers again before opening the floor to Q&amp;A.</w:t>
      </w:r>
    </w:p>
    <w:p w14:paraId="6785C7E9" w14:textId="77777777" w:rsidR="002B430F" w:rsidRDefault="005C77E1">
      <w:r>
        <w:lastRenderedPageBreak/>
        <w:t>0:1:22.480 --&gt; 0:1:23.290</w:t>
      </w:r>
      <w:r>
        <w:br/>
        <w:t>Alexandria Cedergren</w:t>
      </w:r>
      <w:r>
        <w:br/>
        <w:t>Alright so.</w:t>
      </w:r>
    </w:p>
    <w:p w14:paraId="12532691" w14:textId="77777777" w:rsidR="002B430F" w:rsidRDefault="005C77E1">
      <w:r>
        <w:t>0:1:24.0 --&gt; 0:1:39.</w:t>
      </w:r>
      <w:r>
        <w:t>230</w:t>
      </w:r>
      <w:r>
        <w:br/>
        <w:t>Alexandria Cedergren</w:t>
      </w:r>
      <w:r>
        <w:br/>
        <w:t>As a reminder, these are our four sub programs within ILSFA. We have two residential solar programs for small and large households, 1 to 4 units and five plus. And then we have community solar and nonprofit and public facilities.</w:t>
      </w:r>
    </w:p>
    <w:p w14:paraId="1AFB31E4" w14:textId="77777777" w:rsidR="002B430F" w:rsidRDefault="005C77E1">
      <w:r>
        <w:t>0</w:t>
      </w:r>
      <w:r>
        <w:t>:1:42.590 --&gt; 0:2:1.780</w:t>
      </w:r>
      <w:r>
        <w:br/>
        <w:t>Alexandria Cedergren</w:t>
      </w:r>
      <w:r>
        <w:br/>
        <w:t>We'll start off with the project dashboard, so this is a tool that's available to everyone on the ILSFA website. It is where you can look for updates regularly on tracking the movement of projects through the ap</w:t>
      </w:r>
      <w:r>
        <w:t>plication process. The application review process, and.</w:t>
      </w:r>
    </w:p>
    <w:p w14:paraId="31B5A78F" w14:textId="77777777" w:rsidR="002B430F" w:rsidRDefault="005C77E1">
      <w:r>
        <w:t>0:2:2.650 --&gt; 0:2:5.150</w:t>
      </w:r>
      <w:r>
        <w:br/>
        <w:t>Alexandria Cedergren</w:t>
      </w:r>
      <w:r>
        <w:br/>
        <w:t xml:space="preserve">I will </w:t>
      </w:r>
      <w:proofErr w:type="gramStart"/>
      <w:r>
        <w:t>actually now</w:t>
      </w:r>
      <w:proofErr w:type="gramEnd"/>
      <w:r>
        <w:t>.</w:t>
      </w:r>
    </w:p>
    <w:p w14:paraId="20E9E77A" w14:textId="77777777" w:rsidR="002B430F" w:rsidRDefault="005C77E1">
      <w:r>
        <w:t>0:2:6.910 --&gt; 0:2:7.620</w:t>
      </w:r>
      <w:r>
        <w:br/>
        <w:t>Alexandria Cedergren</w:t>
      </w:r>
      <w:r>
        <w:br/>
        <w:t>To.</w:t>
      </w:r>
    </w:p>
    <w:p w14:paraId="4861F495" w14:textId="77777777" w:rsidR="002B430F" w:rsidRDefault="005C77E1">
      <w:r>
        <w:t>0:2:8.890 --&gt; 0:2:13.380</w:t>
      </w:r>
      <w:r>
        <w:br/>
        <w:t>Alexandria Cedergren</w:t>
      </w:r>
      <w:r>
        <w:br/>
        <w:t>Actually hop over to the web page so it</w:t>
      </w:r>
      <w:r>
        <w:t>'ll be a little bit easier to.</w:t>
      </w:r>
    </w:p>
    <w:p w14:paraId="70F0D9FC" w14:textId="77777777" w:rsidR="002B430F" w:rsidRDefault="005C77E1">
      <w:r>
        <w:t>0:2:13.980 --&gt; 0:2:14.580</w:t>
      </w:r>
      <w:r>
        <w:br/>
        <w:t>Alexandria Cedergren</w:t>
      </w:r>
      <w:r>
        <w:br/>
        <w:t>Umm.</w:t>
      </w:r>
    </w:p>
    <w:p w14:paraId="62E77AED" w14:textId="77777777" w:rsidR="002B430F" w:rsidRDefault="005C77E1">
      <w:r>
        <w:t>0:2:16.690 --&gt; 0:2:20.100</w:t>
      </w:r>
      <w:r>
        <w:br/>
        <w:t>Alexandria Cedergren</w:t>
      </w:r>
      <w:r>
        <w:br/>
        <w:t>To talk about it, if I just show it to you as well.</w:t>
      </w:r>
    </w:p>
    <w:p w14:paraId="6563C2F7" w14:textId="77777777" w:rsidR="002B430F" w:rsidRDefault="005C77E1">
      <w:r>
        <w:t>0:2:20.940 --&gt; 0:2:21.810</w:t>
      </w:r>
      <w:r>
        <w:br/>
        <w:t>Alexandria Cedergren</w:t>
      </w:r>
      <w:r>
        <w:br/>
        <w:t>So.</w:t>
      </w:r>
    </w:p>
    <w:p w14:paraId="3F3B7B03" w14:textId="77777777" w:rsidR="002B430F" w:rsidRDefault="005C77E1">
      <w:r>
        <w:t>0:2:23.10 --&gt; 0:2:46.47</w:t>
      </w:r>
      <w:r>
        <w:t>0</w:t>
      </w:r>
      <w:r>
        <w:br/>
        <w:t>Alexandria Cedergren</w:t>
      </w:r>
      <w:r>
        <w:br/>
        <w:t xml:space="preserve">And I will just so you all know, I will follow up with an e-mail with the various resources that we talked about today, so that you can have the </w:t>
      </w:r>
      <w:proofErr w:type="spellStart"/>
      <w:r>
        <w:t>the</w:t>
      </w:r>
      <w:proofErr w:type="spellEnd"/>
      <w:r>
        <w:t xml:space="preserve"> link to this page. </w:t>
      </w:r>
      <w:proofErr w:type="gramStart"/>
      <w:r>
        <w:t>So</w:t>
      </w:r>
      <w:proofErr w:type="gramEnd"/>
      <w:r>
        <w:t xml:space="preserve"> the project dashboard, you can go through program years up her</w:t>
      </w:r>
      <w:r>
        <w:t xml:space="preserve">e on the top. </w:t>
      </w:r>
      <w:proofErr w:type="gramStart"/>
      <w:r>
        <w:t>So</w:t>
      </w:r>
      <w:proofErr w:type="gramEnd"/>
      <w:r>
        <w:t xml:space="preserve"> I'll just stay in program Year 5 for now. You can see when it was last updated. It has a little bit of info on this.</w:t>
      </w:r>
    </w:p>
    <w:p w14:paraId="67EAF08A" w14:textId="77777777" w:rsidR="002B430F" w:rsidRDefault="005C77E1">
      <w:r>
        <w:t>0:2:47.270 --&gt; 0:2:57.300</w:t>
      </w:r>
      <w:r>
        <w:br/>
        <w:t>Alexandria Cedergren</w:t>
      </w:r>
      <w:r>
        <w:br/>
      </w:r>
      <w:r>
        <w:lastRenderedPageBreak/>
        <w:t>And this was the screenshot that I just showed you all so you can go throug</w:t>
      </w:r>
      <w:r>
        <w:t>h the different you can go for all sub programs you can go through the four different types of programs.</w:t>
      </w:r>
    </w:p>
    <w:p w14:paraId="3B1ABECA" w14:textId="77777777" w:rsidR="002B430F" w:rsidRDefault="005C77E1">
      <w:r>
        <w:t>0:2:58.30 --&gt; 0:3:8.20</w:t>
      </w:r>
      <w:r>
        <w:br/>
        <w:t>Alexandria Cedergren</w:t>
      </w:r>
      <w:r>
        <w:br/>
        <w:t xml:space="preserve">Specifically and down here is kind of where it moves through the different processes of the review process </w:t>
      </w:r>
      <w:r>
        <w:t>on our end, so.</w:t>
      </w:r>
    </w:p>
    <w:p w14:paraId="0C16315D" w14:textId="77777777" w:rsidR="002B430F" w:rsidRDefault="005C77E1">
      <w:r>
        <w:t>0:3:9.330 --&gt; 0:3:32.240</w:t>
      </w:r>
      <w:r>
        <w:br/>
        <w:t>Alexandria Cedergren</w:t>
      </w:r>
      <w:r>
        <w:br/>
        <w:t xml:space="preserve">You can see the number of projects within each step. The capacity for the system and the incentive value. One useful tidbit here is that you can hover over each step to kind of get a little bit </w:t>
      </w:r>
      <w:r>
        <w:t>of background info on what that really means, so each of those here will tell you exactly what eligible means for our review process of projects.</w:t>
      </w:r>
    </w:p>
    <w:p w14:paraId="4A70786E" w14:textId="77777777" w:rsidR="002B430F" w:rsidRDefault="005C77E1">
      <w:r>
        <w:t>0:3:33.170 --&gt; 0:3:37.90</w:t>
      </w:r>
      <w:r>
        <w:br/>
        <w:t>Alexandria Cedergren</w:t>
      </w:r>
      <w:r>
        <w:br/>
        <w:t>And then down here are the program totals so.</w:t>
      </w:r>
    </w:p>
    <w:p w14:paraId="57C8DDEA" w14:textId="77777777" w:rsidR="002B430F" w:rsidRDefault="005C77E1">
      <w:r>
        <w:t>0:3:39.520 --&gt; 0:4</w:t>
      </w:r>
      <w:r>
        <w:t>:3.120</w:t>
      </w:r>
      <w:r>
        <w:br/>
        <w:t>Alexandria Cedergren</w:t>
      </w:r>
      <w:r>
        <w:br/>
        <w:t xml:space="preserve">Just kind of giving an overview of the programs. </w:t>
      </w:r>
      <w:proofErr w:type="gramStart"/>
      <w:r>
        <w:t>So</w:t>
      </w:r>
      <w:proofErr w:type="gramEnd"/>
      <w:r>
        <w:t xml:space="preserve"> number of submitted for this year and then number of approved. One thing I just want to highlight for you all one on this last column here remaining budget, this remaining budg</w:t>
      </w:r>
      <w:r>
        <w:t>et or I guess the this does not include projects that have been submitted but are not approved so.</w:t>
      </w:r>
    </w:p>
    <w:p w14:paraId="4FF63E90" w14:textId="77777777" w:rsidR="002B430F" w:rsidRDefault="005C77E1">
      <w:r>
        <w:t>0:4:5.300 --&gt; 0:4:20.430</w:t>
      </w:r>
      <w:r>
        <w:br/>
        <w:t>Alexandria Cedergren</w:t>
      </w:r>
      <w:r>
        <w:br/>
        <w:t xml:space="preserve">That that made sense. </w:t>
      </w:r>
      <w:proofErr w:type="gramStart"/>
      <w:r>
        <w:t>So</w:t>
      </w:r>
      <w:proofErr w:type="gramEnd"/>
      <w:r>
        <w:t xml:space="preserve"> the </w:t>
      </w:r>
      <w:proofErr w:type="spellStart"/>
      <w:r>
        <w:t>the</w:t>
      </w:r>
      <w:proofErr w:type="spellEnd"/>
      <w:r>
        <w:t xml:space="preserve"> budget here that is has been used up already are only from projects that are a</w:t>
      </w:r>
      <w:r>
        <w:t xml:space="preserve">pproved in this section here. And this second table down here. </w:t>
      </w:r>
      <w:proofErr w:type="gramStart"/>
      <w:r>
        <w:t>So</w:t>
      </w:r>
      <w:proofErr w:type="gramEnd"/>
      <w:r>
        <w:t xml:space="preserve"> this does not include the incentive value from the </w:t>
      </w:r>
      <w:proofErr w:type="spellStart"/>
      <w:r>
        <w:t>pre approval</w:t>
      </w:r>
      <w:proofErr w:type="spellEnd"/>
      <w:r>
        <w:t xml:space="preserve"> projects.</w:t>
      </w:r>
    </w:p>
    <w:p w14:paraId="34CAEB03" w14:textId="77777777" w:rsidR="002B430F" w:rsidRDefault="005C77E1">
      <w:r>
        <w:t>0:4:22.750 --&gt; 0:4:29.200</w:t>
      </w:r>
      <w:r>
        <w:br/>
        <w:t>Alexandria Cedergren</w:t>
      </w:r>
      <w:r>
        <w:br/>
        <w:t xml:space="preserve">Any questions? That was a </w:t>
      </w:r>
      <w:proofErr w:type="gramStart"/>
      <w:r>
        <w:t>really quick</w:t>
      </w:r>
      <w:proofErr w:type="gramEnd"/>
      <w:r>
        <w:t xml:space="preserve"> overview of the dashboard, but</w:t>
      </w:r>
      <w:r>
        <w:t xml:space="preserve"> it, you know it could be a useful tool.</w:t>
      </w:r>
    </w:p>
    <w:p w14:paraId="67A69D9E" w14:textId="77777777" w:rsidR="002B430F" w:rsidRDefault="005C77E1">
      <w:r>
        <w:t>0:4:29.600 --&gt; 0:4:44.820</w:t>
      </w:r>
      <w:r>
        <w:br/>
        <w:t>Alexandria Cedergren</w:t>
      </w:r>
      <w:r>
        <w:br/>
        <w:t>Umm. Maybe not for like an everyday resident in our ILSFA communities, but something to kind of stay up to date on where our programs projects are for this year and for</w:t>
      </w:r>
      <w:r>
        <w:t xml:space="preserve"> previous years as well.</w:t>
      </w:r>
    </w:p>
    <w:p w14:paraId="7DF993D5" w14:textId="77777777" w:rsidR="002B430F" w:rsidRDefault="005C77E1">
      <w:r>
        <w:t>0:4:47.500 --&gt; 0:4:47.930</w:t>
      </w:r>
      <w:r>
        <w:br/>
        <w:t>Schmidt, Jennifer M.</w:t>
      </w:r>
      <w:r>
        <w:br/>
        <w:t>Kelly.</w:t>
      </w:r>
    </w:p>
    <w:p w14:paraId="6AA93F9F" w14:textId="77777777" w:rsidR="002B430F" w:rsidRDefault="005C77E1">
      <w:r>
        <w:lastRenderedPageBreak/>
        <w:t>0:4:48.460 --&gt; 0:4:48.920</w:t>
      </w:r>
      <w:r>
        <w:br/>
        <w:t>Alexandria Cedergren</w:t>
      </w:r>
      <w:r>
        <w:br/>
        <w:t>Yes.</w:t>
      </w:r>
    </w:p>
    <w:p w14:paraId="79FAB0AB" w14:textId="77777777" w:rsidR="002B430F" w:rsidRDefault="005C77E1">
      <w:r>
        <w:t>0:4:49.110 --&gt; 0:5:8.500</w:t>
      </w:r>
      <w:r>
        <w:br/>
        <w:t>Schmidt, Jennifer M.</w:t>
      </w:r>
      <w:r>
        <w:br/>
        <w:t xml:space="preserve">This is Jen. I'm I see that we don't really have too many </w:t>
      </w:r>
      <w:r>
        <w:t>participants in this meeting. What can we, can I ask everybody on here just to introduce themselves and write who you know who they're representing in the chat. And just so that we can get to know each other.</w:t>
      </w:r>
    </w:p>
    <w:p w14:paraId="21587E45" w14:textId="77777777" w:rsidR="002B430F" w:rsidRDefault="005C77E1">
      <w:r>
        <w:t>0:5:9.280 --&gt; 0:5:9.740</w:t>
      </w:r>
      <w:r>
        <w:br/>
        <w:t>Alexandria Cedergren</w:t>
      </w:r>
      <w:r>
        <w:br/>
        <w:t>Ye</w:t>
      </w:r>
      <w:r>
        <w:t>s.</w:t>
      </w:r>
    </w:p>
    <w:p w14:paraId="5AF0D124" w14:textId="77777777" w:rsidR="002B430F" w:rsidRDefault="005C77E1">
      <w:r>
        <w:t>0:5:9.540 --&gt; 0:5:14.390</w:t>
      </w:r>
      <w:r>
        <w:br/>
        <w:t>Schmidt, Jennifer M.</w:t>
      </w:r>
      <w:r>
        <w:br/>
        <w:t>I don't. We don't need to hold up the presentation or anything, but I just thought we might want to introduce each other.</w:t>
      </w:r>
    </w:p>
    <w:p w14:paraId="63943522" w14:textId="77777777" w:rsidR="002B430F" w:rsidRDefault="005C77E1">
      <w:r>
        <w:t>0:5:15.110 --&gt; 0:5:16.420</w:t>
      </w:r>
      <w:r>
        <w:br/>
        <w:t>Alexandria Cedergren</w:t>
      </w:r>
      <w:r>
        <w:br/>
        <w:t>Yes, thank you, Jen.</w:t>
      </w:r>
    </w:p>
    <w:p w14:paraId="47C73823" w14:textId="77777777" w:rsidR="002B430F" w:rsidRDefault="005C77E1">
      <w:r>
        <w:t>0:5:15.530 --&gt; 0:</w:t>
      </w:r>
      <w:r>
        <w:t>5:16.510</w:t>
      </w:r>
      <w:r>
        <w:br/>
        <w:t>Schmidt, Jennifer M.</w:t>
      </w:r>
      <w:r>
        <w:br/>
        <w:t xml:space="preserve">Or introduce </w:t>
      </w:r>
      <w:proofErr w:type="gramStart"/>
      <w:r>
        <w:t>ourselves</w:t>
      </w:r>
      <w:proofErr w:type="gramEnd"/>
      <w:r>
        <w:t>.</w:t>
      </w:r>
    </w:p>
    <w:p w14:paraId="40C167F0" w14:textId="77777777" w:rsidR="002B430F" w:rsidRDefault="005C77E1">
      <w:r>
        <w:t>0:5:17.210 --&gt; 0:5:25.540</w:t>
      </w:r>
      <w:r>
        <w:br/>
        <w:t>Alexandria Cedergren</w:t>
      </w:r>
      <w:r>
        <w:br/>
        <w:t xml:space="preserve">Yes. Now I think since we haven't been able to see each other too often, it's </w:t>
      </w:r>
      <w:proofErr w:type="spellStart"/>
      <w:r>
        <w:t>it's</w:t>
      </w:r>
      <w:proofErr w:type="spellEnd"/>
      <w:r>
        <w:t xml:space="preserve"> good to have that reminder. Thank you, Jen, apologies for not starting w</w:t>
      </w:r>
      <w:r>
        <w:t>ith that.</w:t>
      </w:r>
    </w:p>
    <w:p w14:paraId="56BD3821" w14:textId="77777777" w:rsidR="002B430F" w:rsidRDefault="005C77E1">
      <w:r>
        <w:t>0:5:27.760 --&gt; 0:5:40.880</w:t>
      </w:r>
      <w:r>
        <w:br/>
        <w:t>Alexandria Cedergren</w:t>
      </w:r>
      <w:r>
        <w:br/>
        <w:t xml:space="preserve">Great. Well, if anything does come up with </w:t>
      </w:r>
      <w:proofErr w:type="gramStart"/>
      <w:r>
        <w:t>this questions</w:t>
      </w:r>
      <w:proofErr w:type="gramEnd"/>
      <w:r>
        <w:t>, you know, or even if you go back to this and come across a question on your own time, please feel free to reach out. Let me go back to my sl</w:t>
      </w:r>
      <w:r>
        <w:t>ides.</w:t>
      </w:r>
    </w:p>
    <w:p w14:paraId="341F30F1" w14:textId="77777777" w:rsidR="002B430F" w:rsidRDefault="005C77E1">
      <w:r>
        <w:t>0:5:48.100 --&gt; 0:5:49.130</w:t>
      </w:r>
      <w:r>
        <w:br/>
        <w:t>Alexandria Cedergren</w:t>
      </w:r>
      <w:r>
        <w:br/>
        <w:t>Yeah. OK.</w:t>
      </w:r>
    </w:p>
    <w:p w14:paraId="2BA5570F" w14:textId="77777777" w:rsidR="002B430F" w:rsidRDefault="005C77E1">
      <w:r>
        <w:t>0:5:55.130 --&gt; 0:5:55.740</w:t>
      </w:r>
      <w:r>
        <w:br/>
        <w:t>Alexandria Cedergren</w:t>
      </w:r>
      <w:r>
        <w:br/>
        <w:t>OK.</w:t>
      </w:r>
    </w:p>
    <w:p w14:paraId="01099532" w14:textId="77777777" w:rsidR="002B430F" w:rsidRDefault="005C77E1">
      <w:r>
        <w:t>0:6:2.10 --&gt; 0:6:16.920</w:t>
      </w:r>
      <w:r>
        <w:br/>
        <w:t>Alexandria Cedergren</w:t>
      </w:r>
      <w:r>
        <w:br/>
        <w:t>So this is a little look into kind of the program trends, the sub program trends. So how many pro</w:t>
      </w:r>
      <w:r>
        <w:t>jects have moved or have been energized and approved, so no installed and have been running.</w:t>
      </w:r>
    </w:p>
    <w:p w14:paraId="67AD6239" w14:textId="77777777" w:rsidR="002B430F" w:rsidRDefault="005C77E1">
      <w:r>
        <w:lastRenderedPageBreak/>
        <w:t>0:6:18.750 --&gt; 0:6:23.370</w:t>
      </w:r>
      <w:r>
        <w:br/>
        <w:t>Alexandria Cedergren</w:t>
      </w:r>
      <w:r>
        <w:br/>
        <w:t xml:space="preserve">Over the </w:t>
      </w:r>
      <w:proofErr w:type="spellStart"/>
      <w:r>
        <w:t>the</w:t>
      </w:r>
      <w:proofErr w:type="spellEnd"/>
      <w:r>
        <w:t xml:space="preserve"> five program years, so we can see.</w:t>
      </w:r>
    </w:p>
    <w:p w14:paraId="019E145B" w14:textId="77777777" w:rsidR="002B430F" w:rsidRDefault="005C77E1">
      <w:r>
        <w:t>0:6:24.600 --&gt; 0:6:51.400</w:t>
      </w:r>
      <w:r>
        <w:br/>
        <w:t>Alexandria Cedergren</w:t>
      </w:r>
      <w:r>
        <w:br/>
        <w:t>One thing that we wan</w:t>
      </w:r>
      <w:r>
        <w:t>t to note is that this residential small trend looks a little weird, but that's because, you know, we're still in our fifth program year and so there we do have a lot of projects that our team has been working hard on approving and moving through the proce</w:t>
      </w:r>
      <w:r>
        <w:t xml:space="preserve">ss. And </w:t>
      </w:r>
      <w:proofErr w:type="gramStart"/>
      <w:r>
        <w:t>so</w:t>
      </w:r>
      <w:proofErr w:type="gramEnd"/>
      <w:r>
        <w:t xml:space="preserve"> this does not reflect this only reflects the number of projects that have been able to receive approval for installation and energization. </w:t>
      </w:r>
      <w:proofErr w:type="gramStart"/>
      <w:r>
        <w:t>So</w:t>
      </w:r>
      <w:proofErr w:type="gramEnd"/>
      <w:r>
        <w:t xml:space="preserve"> this will likely.</w:t>
      </w:r>
    </w:p>
    <w:p w14:paraId="287F985D" w14:textId="77777777" w:rsidR="002B430F" w:rsidRDefault="005C77E1">
      <w:r>
        <w:t>0:6:52.140 --&gt; 0:6:52.710</w:t>
      </w:r>
      <w:r>
        <w:br/>
        <w:t>Alexandria Cedergren</w:t>
      </w:r>
      <w:r>
        <w:br/>
        <w:t>Yep.</w:t>
      </w:r>
    </w:p>
    <w:p w14:paraId="4204EF31" w14:textId="77777777" w:rsidR="002B430F" w:rsidRDefault="005C77E1">
      <w:r>
        <w:t>0:6:53.270 --&gt; 0:6:58.630</w:t>
      </w:r>
      <w:r>
        <w:br/>
        <w:t>Alexand</w:t>
      </w:r>
      <w:r>
        <w:t>ria Cedergren</w:t>
      </w:r>
      <w:r>
        <w:br/>
        <w:t>I'm shift in the next three months while we're completing the program here, so.</w:t>
      </w:r>
    </w:p>
    <w:p w14:paraId="5259141D" w14:textId="77777777" w:rsidR="002B430F" w:rsidRDefault="005C77E1">
      <w:r>
        <w:t>0:7:2.70 --&gt; 0:7:2.590</w:t>
      </w:r>
      <w:r>
        <w:br/>
      </w:r>
      <w:proofErr w:type="spellStart"/>
      <w:r>
        <w:t>Vernis</w:t>
      </w:r>
      <w:proofErr w:type="spellEnd"/>
      <w:r>
        <w:t xml:space="preserve"> Barrier-Likes</w:t>
      </w:r>
      <w:r>
        <w:br/>
        <w:t>Pretty amazing.</w:t>
      </w:r>
    </w:p>
    <w:p w14:paraId="3E656E82" w14:textId="77777777" w:rsidR="002B430F" w:rsidRDefault="005C77E1">
      <w:r>
        <w:t>0:7:0.700 --&gt; 0:7:3.210</w:t>
      </w:r>
      <w:r>
        <w:br/>
        <w:t>Alexandria Cedergren</w:t>
      </w:r>
      <w:r>
        <w:br/>
        <w:t xml:space="preserve">But it's </w:t>
      </w:r>
      <w:proofErr w:type="gramStart"/>
      <w:r>
        <w:t>pretty amazing</w:t>
      </w:r>
      <w:proofErr w:type="gramEnd"/>
      <w:r>
        <w:t xml:space="preserve"> to see how much.</w:t>
      </w:r>
    </w:p>
    <w:p w14:paraId="544D4020" w14:textId="77777777" w:rsidR="002B430F" w:rsidRDefault="005C77E1">
      <w:r>
        <w:t>0:7:5.500 --&gt; 0:</w:t>
      </w:r>
      <w:r>
        <w:t>7:15.770</w:t>
      </w:r>
      <w:r>
        <w:br/>
        <w:t>Alexandria Cedergren</w:t>
      </w:r>
      <w:r>
        <w:br/>
        <w:t xml:space="preserve">It's </w:t>
      </w:r>
      <w:proofErr w:type="gramStart"/>
      <w:r>
        <w:t>pretty amazing</w:t>
      </w:r>
      <w:proofErr w:type="gramEnd"/>
      <w:r>
        <w:t xml:space="preserve"> to see how much the subprograms have progressed over the years. We do see, you know, a positive trend for the nonprofit SUBPROGRAM, which is very encouraging.</w:t>
      </w:r>
    </w:p>
    <w:p w14:paraId="32A1EFBB" w14:textId="77777777" w:rsidR="002B430F" w:rsidRDefault="005C77E1">
      <w:r>
        <w:t>0:7:17.630 --&gt; 0:7:27.720</w:t>
      </w:r>
      <w:r>
        <w:br/>
        <w:t>Alexandria Cedergren</w:t>
      </w:r>
      <w:r>
        <w:br/>
      </w:r>
      <w:r>
        <w:t>Community Solar looks a little weird just because it's a different type of project, but I included the table here so that you can look at specific number of projects that have been approved over the years.</w:t>
      </w:r>
    </w:p>
    <w:p w14:paraId="0976A630" w14:textId="77777777" w:rsidR="002B430F" w:rsidRDefault="005C77E1">
      <w:r>
        <w:t>0:7:28.900 --&gt; 0:7:29.500</w:t>
      </w:r>
      <w:r>
        <w:br/>
        <w:t>Alexandria Cedergren</w:t>
      </w:r>
      <w:r>
        <w:br/>
        <w:t>Umm</w:t>
      </w:r>
      <w:r>
        <w:t>.</w:t>
      </w:r>
    </w:p>
    <w:p w14:paraId="27D23D54" w14:textId="77777777" w:rsidR="002B430F" w:rsidRDefault="005C77E1">
      <w:r>
        <w:t>0:7:30.350 --&gt; 0:7:33.280</w:t>
      </w:r>
      <w:r>
        <w:br/>
        <w:t>Alexandria Cedergren</w:t>
      </w:r>
      <w:r>
        <w:br/>
        <w:t>Any questions or comments on this slide?</w:t>
      </w:r>
    </w:p>
    <w:p w14:paraId="47879AB4" w14:textId="77777777" w:rsidR="002B430F" w:rsidRDefault="005C77E1">
      <w:r>
        <w:t>0:7:38.140 --&gt; 0:7:40.20</w:t>
      </w:r>
      <w:r>
        <w:br/>
        <w:t>Alexandria Cedergren</w:t>
      </w:r>
      <w:r>
        <w:br/>
        <w:t>And apologies I can't see.</w:t>
      </w:r>
    </w:p>
    <w:p w14:paraId="3846C767" w14:textId="77777777" w:rsidR="002B430F" w:rsidRDefault="005C77E1">
      <w:r>
        <w:lastRenderedPageBreak/>
        <w:t>0:7:40.920 --&gt; 0:7:42.390</w:t>
      </w:r>
      <w:r>
        <w:br/>
        <w:t>Alexandria Cedergren</w:t>
      </w:r>
      <w:r>
        <w:br/>
        <w:t>And their hands raised.</w:t>
      </w:r>
    </w:p>
    <w:p w14:paraId="0E5C965C" w14:textId="77777777" w:rsidR="002B430F" w:rsidRDefault="005C77E1">
      <w:r>
        <w:t xml:space="preserve">0:7:43.420 --&gt; </w:t>
      </w:r>
      <w:r>
        <w:t>0:7:44.760</w:t>
      </w:r>
      <w:r>
        <w:br/>
        <w:t>Schmidt, Jennifer M.</w:t>
      </w:r>
      <w:r>
        <w:br/>
        <w:t>I don't think so. I think you're good.</w:t>
      </w:r>
    </w:p>
    <w:p w14:paraId="1100F608" w14:textId="77777777" w:rsidR="002B430F" w:rsidRDefault="005C77E1">
      <w:r>
        <w:t>0:7:45.300 --&gt; 0:7:50.270</w:t>
      </w:r>
      <w:r>
        <w:br/>
        <w:t>Alexandria Cedergren</w:t>
      </w:r>
      <w:r>
        <w:br/>
        <w:t>OK. Thank you, Jen. Alright, we will keep moving then.</w:t>
      </w:r>
    </w:p>
    <w:p w14:paraId="6CEB43A1" w14:textId="77777777" w:rsidR="002B430F" w:rsidRDefault="005C77E1">
      <w:r>
        <w:t>0:7:51.0 --&gt; 0:8:7.730</w:t>
      </w:r>
      <w:r>
        <w:br/>
        <w:t>Alexandria Cedergren</w:t>
      </w:r>
      <w:r>
        <w:br/>
        <w:t>So this is our project map which is als</w:t>
      </w:r>
      <w:r>
        <w:t xml:space="preserve">o included on our </w:t>
      </w:r>
      <w:proofErr w:type="gramStart"/>
      <w:r>
        <w:t>website</w:t>
      </w:r>
      <w:proofErr w:type="gramEnd"/>
      <w:r>
        <w:t xml:space="preserve"> and this shows more of the geographic distributions of our different sub program projects. </w:t>
      </w:r>
      <w:proofErr w:type="gramStart"/>
      <w:r>
        <w:t>Again</w:t>
      </w:r>
      <w:proofErr w:type="gramEnd"/>
      <w:r>
        <w:t xml:space="preserve"> just our approved and energized projects. One topic of discussion that is typically noted.</w:t>
      </w:r>
    </w:p>
    <w:p w14:paraId="188E7692" w14:textId="77777777" w:rsidR="002B430F" w:rsidRDefault="005C77E1">
      <w:r>
        <w:t>0:8:9.260 --&gt; 0:8:35.990</w:t>
      </w:r>
      <w:r>
        <w:br/>
        <w:t>Alexandria Cederg</w:t>
      </w:r>
      <w:r>
        <w:t>ren</w:t>
      </w:r>
      <w:r>
        <w:br/>
        <w:t xml:space="preserve">You know, is the concentration of projects largely in our northern region of Illinois. And </w:t>
      </w:r>
      <w:proofErr w:type="gramStart"/>
      <w:r>
        <w:t>so</w:t>
      </w:r>
      <w:proofErr w:type="gramEnd"/>
      <w:r>
        <w:t xml:space="preserve"> talking about how we can maybe bring a lot more projects to our central and Southern region of Illinois as well. </w:t>
      </w:r>
      <w:proofErr w:type="gramStart"/>
      <w:r>
        <w:t>So</w:t>
      </w:r>
      <w:proofErr w:type="gramEnd"/>
      <w:r>
        <w:t xml:space="preserve"> I think that's one thing that you can see </w:t>
      </w:r>
      <w:r>
        <w:t>here on the map and something that we will likely discuss in future committee meetings as well since that is something that is of concern for the program and that we want to address.</w:t>
      </w:r>
    </w:p>
    <w:p w14:paraId="2C6774EA" w14:textId="77777777" w:rsidR="002B430F" w:rsidRDefault="005C77E1">
      <w:r>
        <w:t>0:8:37.610 --&gt; 0:8:43.890</w:t>
      </w:r>
      <w:r>
        <w:br/>
        <w:t>Alexandria Cedergren</w:t>
      </w:r>
      <w:r>
        <w:br/>
        <w:t>But still great to see the</w:t>
      </w:r>
      <w:r>
        <w:t xml:space="preserve"> </w:t>
      </w:r>
      <w:proofErr w:type="spellStart"/>
      <w:r>
        <w:t>the</w:t>
      </w:r>
      <w:proofErr w:type="spellEnd"/>
      <w:r>
        <w:t xml:space="preserve"> variety of projects all over the state it is. It is wonderful to see as well.</w:t>
      </w:r>
    </w:p>
    <w:p w14:paraId="17FCFF7D" w14:textId="77777777" w:rsidR="002B430F" w:rsidRDefault="005C77E1">
      <w:r>
        <w:t>0:8:44.700 --&gt; 0:8:48.20</w:t>
      </w:r>
      <w:r>
        <w:br/>
        <w:t>Alexandria Cedergren</w:t>
      </w:r>
      <w:r>
        <w:br/>
        <w:t>Umm any questions or comments on this slide?</w:t>
      </w:r>
    </w:p>
    <w:p w14:paraId="5FE22704" w14:textId="77777777" w:rsidR="002B430F" w:rsidRDefault="005C77E1">
      <w:r>
        <w:t>0:8:53.430 --&gt; 0:9:3.310</w:t>
      </w:r>
      <w:r>
        <w:br/>
        <w:t>Alexandria Cedergren</w:t>
      </w:r>
      <w:r>
        <w:br/>
        <w:t xml:space="preserve">And this is also updated. I </w:t>
      </w:r>
      <w:r>
        <w:t>don't think as regularly as the dashboard, but it is reflective of projects from.</w:t>
      </w:r>
    </w:p>
    <w:p w14:paraId="01FF9EAC" w14:textId="77777777" w:rsidR="002B430F" w:rsidRDefault="005C77E1">
      <w:r>
        <w:t>0:9:4.170 --&gt; 0:9:5.510</w:t>
      </w:r>
      <w:r>
        <w:br/>
        <w:t>Alexandria Cedergren</w:t>
      </w:r>
      <w:r>
        <w:br/>
        <w:t>Uh, the start of ILSFA.</w:t>
      </w:r>
    </w:p>
    <w:p w14:paraId="4676D445" w14:textId="77777777" w:rsidR="002B430F" w:rsidRDefault="005C77E1">
      <w:r>
        <w:t>0:9:10.100 --&gt; 0:9:39.770</w:t>
      </w:r>
      <w:r>
        <w:br/>
        <w:t>Alexandria Cedergren</w:t>
      </w:r>
      <w:r>
        <w:br/>
        <w:t>OK, another requirement of most of our subprograms is in i</w:t>
      </w:r>
      <w:r>
        <w:t xml:space="preserve">nclusion of environmental justice communities. And </w:t>
      </w:r>
      <w:proofErr w:type="gramStart"/>
      <w:r>
        <w:t>so</w:t>
      </w:r>
      <w:proofErr w:type="gramEnd"/>
      <w:r>
        <w:t xml:space="preserve"> these are areas or neighborhoods that have been exposed or vulnerable to environmental hazards and pollution disproportionately compared to other communities. </w:t>
      </w:r>
      <w:proofErr w:type="gramStart"/>
      <w:r>
        <w:t>So</w:t>
      </w:r>
      <w:proofErr w:type="gramEnd"/>
      <w:r>
        <w:t xml:space="preserve"> they're </w:t>
      </w:r>
      <w:r>
        <w:lastRenderedPageBreak/>
        <w:t>often surrounded by freeways and</w:t>
      </w:r>
      <w:r>
        <w:t xml:space="preserve"> industrial facilities where residents are exposed to that pollution more than others who live miles away.</w:t>
      </w:r>
    </w:p>
    <w:p w14:paraId="57BA4637" w14:textId="77777777" w:rsidR="002B430F" w:rsidRDefault="005C77E1">
      <w:r>
        <w:t>0:9:40.70 --&gt; 0:9:52.450</w:t>
      </w:r>
      <w:r>
        <w:br/>
        <w:t>Alexandria Cedergren</w:t>
      </w:r>
      <w:r>
        <w:br/>
        <w:t xml:space="preserve">And so this designation process uses those environmental and socioeconomic factors that show a </w:t>
      </w:r>
      <w:proofErr w:type="gramStart"/>
      <w:r>
        <w:t>communit</w:t>
      </w:r>
      <w:r>
        <w:t>ies</w:t>
      </w:r>
      <w:proofErr w:type="gramEnd"/>
      <w:r>
        <w:t xml:space="preserve"> as at higher risk of exposure. And that's based </w:t>
      </w:r>
      <w:proofErr w:type="gramStart"/>
      <w:r>
        <w:t>off of</w:t>
      </w:r>
      <w:proofErr w:type="gramEnd"/>
      <w:r>
        <w:t xml:space="preserve"> a US EPA tool.</w:t>
      </w:r>
    </w:p>
    <w:p w14:paraId="20249316" w14:textId="77777777" w:rsidR="002B430F" w:rsidRDefault="005C77E1">
      <w:r>
        <w:t>0:9:53.590 --&gt; 0:10:24.540</w:t>
      </w:r>
      <w:r>
        <w:br/>
        <w:t>Alexandria Cedergren</w:t>
      </w:r>
      <w:r>
        <w:br/>
        <w:t>And so these this eligibility is useful because it ensures that we have projects that focus on areas that stand to benefit the most fr</w:t>
      </w:r>
      <w:r>
        <w:t>om access to solar energy. And so there is 25% of our funding is allocated to these communities. This is one thing to note is that it is not a requirement for eligibility of a residential small or large project to be submitted. There's just funding allocat</w:t>
      </w:r>
      <w:r>
        <w:t>ed to.</w:t>
      </w:r>
    </w:p>
    <w:p w14:paraId="362B6412" w14:textId="77777777" w:rsidR="002B430F" w:rsidRDefault="005C77E1">
      <w:r>
        <w:t>0:10:24.620 --&gt; 0:10:42.550</w:t>
      </w:r>
      <w:r>
        <w:br/>
        <w:t>Alexandria Cedergren</w:t>
      </w:r>
      <w:r>
        <w:br/>
        <w:t xml:space="preserve">Those community types, but it is a requirement for a nonprofit public facility project to either be an </w:t>
      </w:r>
      <w:proofErr w:type="spellStart"/>
      <w:r>
        <w:t>ejc</w:t>
      </w:r>
      <w:proofErr w:type="spellEnd"/>
      <w:r>
        <w:t xml:space="preserve"> and environmental justice community or an income eligible community. So just a little bit of </w:t>
      </w:r>
      <w:r>
        <w:t>distinction. The requirements for the different subprograms for environmental justice.</w:t>
      </w:r>
    </w:p>
    <w:p w14:paraId="39AADF68" w14:textId="77777777" w:rsidR="002B430F" w:rsidRDefault="005C77E1">
      <w:r>
        <w:t>0:10:49.430 --&gt; 0:10:53.700</w:t>
      </w:r>
      <w:r>
        <w:br/>
        <w:t>Alexandria Cedergren</w:t>
      </w:r>
      <w:r>
        <w:br/>
        <w:t>And so another aspect of the dashboard that I showed you.</w:t>
      </w:r>
    </w:p>
    <w:p w14:paraId="6B495C97" w14:textId="77777777" w:rsidR="002B430F" w:rsidRDefault="005C77E1">
      <w:r>
        <w:t>0:10:54.590 --&gt; 0:11:5.270</w:t>
      </w:r>
      <w:r>
        <w:br/>
        <w:t>Alexandria Cedergren</w:t>
      </w:r>
      <w:r>
        <w:br/>
        <w:t>Is this data t</w:t>
      </w:r>
      <w:r>
        <w:t xml:space="preserve">hat we have here that shows the number of projects for that are designated as environmental justice communities or not? </w:t>
      </w:r>
      <w:proofErr w:type="gramStart"/>
      <w:r>
        <w:t>So</w:t>
      </w:r>
      <w:proofErr w:type="gramEnd"/>
      <w:r>
        <w:t xml:space="preserve"> I will.</w:t>
      </w:r>
    </w:p>
    <w:p w14:paraId="7871F574" w14:textId="77777777" w:rsidR="002B430F" w:rsidRDefault="005C77E1">
      <w:r>
        <w:t>0:11:7.410 --&gt; 0:11:10.40</w:t>
      </w:r>
      <w:r>
        <w:br/>
        <w:t>Alexandria Cedergren</w:t>
      </w:r>
      <w:r>
        <w:br/>
        <w:t>Back to that, just to show you where that is.</w:t>
      </w:r>
    </w:p>
    <w:p w14:paraId="46E252DC" w14:textId="77777777" w:rsidR="002B430F" w:rsidRDefault="005C77E1">
      <w:r>
        <w:t>0:11:13.570 --&gt; 0:11:15.730</w:t>
      </w:r>
      <w:r>
        <w:br/>
        <w:t>Alex</w:t>
      </w:r>
      <w:r>
        <w:t>andria Cedergren</w:t>
      </w:r>
      <w:r>
        <w:br/>
        <w:t>Apologies for my dog that is.</w:t>
      </w:r>
    </w:p>
    <w:p w14:paraId="7391952A" w14:textId="77777777" w:rsidR="002B430F" w:rsidRDefault="005C77E1">
      <w:r>
        <w:t>0:11:16.420 --&gt; 0:11:18.790</w:t>
      </w:r>
      <w:r>
        <w:br/>
        <w:t>Alexandria Cedergren</w:t>
      </w:r>
      <w:r>
        <w:br/>
        <w:t>Actively trying to play with me right now.</w:t>
      </w:r>
    </w:p>
    <w:p w14:paraId="331464E5" w14:textId="77777777" w:rsidR="002B430F" w:rsidRDefault="005C77E1">
      <w:r>
        <w:t>0:11:21.20 --&gt; 0:11:22.120</w:t>
      </w:r>
      <w:r>
        <w:br/>
        <w:t>Alexandria Cedergren</w:t>
      </w:r>
      <w:r>
        <w:br/>
        <w:t>Oh gosh.</w:t>
      </w:r>
    </w:p>
    <w:p w14:paraId="306F69C1" w14:textId="77777777" w:rsidR="002B430F" w:rsidRDefault="005C77E1">
      <w:r>
        <w:t>0:11:26.950 --&gt; 0:11:27.480</w:t>
      </w:r>
      <w:r>
        <w:br/>
        <w:t>Alexandria Cedergren</w:t>
      </w:r>
      <w:r>
        <w:br/>
        <w:t>OK.</w:t>
      </w:r>
    </w:p>
    <w:p w14:paraId="3D38CC4F" w14:textId="77777777" w:rsidR="002B430F" w:rsidRDefault="005C77E1">
      <w:r>
        <w:lastRenderedPageBreak/>
        <w:t>0:11:28</w:t>
      </w:r>
      <w:r>
        <w:t>.890 --&gt; 0:11:30.20</w:t>
      </w:r>
      <w:r>
        <w:br/>
        <w:t>Alexandria Cedergren</w:t>
      </w:r>
      <w:r>
        <w:br/>
        <w:t>Yes, so.</w:t>
      </w:r>
    </w:p>
    <w:p w14:paraId="4702B935" w14:textId="77777777" w:rsidR="002B430F" w:rsidRDefault="005C77E1">
      <w:r>
        <w:t>0:11:30.650 --&gt; 0:11:38.40</w:t>
      </w:r>
      <w:r>
        <w:br/>
        <w:t>Alexandria Cedergren</w:t>
      </w:r>
      <w:r>
        <w:br/>
        <w:t>This is still just showing this program here so that you can change these numbers by looking at the top.</w:t>
      </w:r>
    </w:p>
    <w:p w14:paraId="4E87FD2C" w14:textId="77777777" w:rsidR="002B430F" w:rsidRDefault="005C77E1">
      <w:r>
        <w:t>0:11:39.410 --&gt; 0:11:52.710</w:t>
      </w:r>
      <w:r>
        <w:br/>
        <w:t>Alexandria Cedergren</w:t>
      </w:r>
      <w:r>
        <w:br/>
        <w:t>Sele</w:t>
      </w:r>
      <w:r>
        <w:t>ction bar for different program years. But here you can change for looking at all subprograms or select a specific subprogram and then you can also look at where those projects.</w:t>
      </w:r>
    </w:p>
    <w:p w14:paraId="52084F6F" w14:textId="77777777" w:rsidR="002B430F" w:rsidRDefault="005C77E1">
      <w:r>
        <w:t>0:11:53.540 --&gt; 0:11:56.580</w:t>
      </w:r>
      <w:r>
        <w:br/>
        <w:t>Alexandria Cedergren</w:t>
      </w:r>
      <w:r>
        <w:br/>
        <w:t>Where those projects are by s</w:t>
      </w:r>
      <w:r>
        <w:t>tage.</w:t>
      </w:r>
    </w:p>
    <w:p w14:paraId="23DC35FC" w14:textId="77777777" w:rsidR="002B430F" w:rsidRDefault="005C77E1">
      <w:r>
        <w:t>0:11:57.960 --&gt; 0:12:2.330</w:t>
      </w:r>
      <w:r>
        <w:br/>
        <w:t>Alexandria Cedergren</w:t>
      </w:r>
      <w:r>
        <w:br/>
        <w:t>And so I was just looking at system energized on those. Whoops.</w:t>
      </w:r>
    </w:p>
    <w:p w14:paraId="520FC429" w14:textId="77777777" w:rsidR="002B430F" w:rsidRDefault="005C77E1">
      <w:r>
        <w:t>0:12:3.80 --&gt; 0:12:5.650</w:t>
      </w:r>
      <w:r>
        <w:br/>
        <w:t>Alexandria Cedergren</w:t>
      </w:r>
      <w:r>
        <w:br/>
        <w:t>Sometimes it doesn't load all the way.</w:t>
      </w:r>
    </w:p>
    <w:p w14:paraId="41E53AE7" w14:textId="77777777" w:rsidR="002B430F" w:rsidRDefault="005C77E1">
      <w:r>
        <w:t>0:12:15.140 --&gt; 0:12:17.950</w:t>
      </w:r>
      <w:r>
        <w:br/>
        <w:t>Alexandria Cedergren</w:t>
      </w:r>
      <w:r>
        <w:br/>
        <w:t>Yeah</w:t>
      </w:r>
      <w:r>
        <w:t xml:space="preserve">. So now so yeah. </w:t>
      </w:r>
      <w:proofErr w:type="gramStart"/>
      <w:r>
        <w:t>So</w:t>
      </w:r>
      <w:proofErr w:type="gramEnd"/>
      <w:r>
        <w:t xml:space="preserve"> you can see.</w:t>
      </w:r>
    </w:p>
    <w:p w14:paraId="121179E0" w14:textId="77777777" w:rsidR="002B430F" w:rsidRDefault="005C77E1">
      <w:r>
        <w:t>0:12:18.410 --&gt; 0:12:39.780</w:t>
      </w:r>
      <w:r>
        <w:br/>
        <w:t>Alexandria Cedergren</w:t>
      </w:r>
      <w:r>
        <w:br/>
        <w:t>Umm you can just interact with this and play around with you know the project stages and different project types and it also includes information or the same graphics for in</w:t>
      </w:r>
      <w:r>
        <w:t xml:space="preserve">come eligible communities. </w:t>
      </w:r>
      <w:proofErr w:type="gramStart"/>
      <w:r>
        <w:t>So</w:t>
      </w:r>
      <w:proofErr w:type="gramEnd"/>
      <w:r>
        <w:t xml:space="preserve"> this is an easy way to look at where historically again the projects have focused or just areas.</w:t>
      </w:r>
    </w:p>
    <w:p w14:paraId="437D4491" w14:textId="77777777" w:rsidR="002B430F" w:rsidRDefault="005C77E1">
      <w:r>
        <w:t>0:12:41.850 --&gt; 0:12:56.100</w:t>
      </w:r>
      <w:r>
        <w:br/>
        <w:t>Alexandria Cedergren</w:t>
      </w:r>
      <w:r>
        <w:br/>
        <w:t>Uh projects have been centered around as well as projects that have been submitt</w:t>
      </w:r>
      <w:r>
        <w:t>ed by minority women, owned approved vendors, which is another not included in this presentation, but another topic.</w:t>
      </w:r>
    </w:p>
    <w:p w14:paraId="37BC3F60" w14:textId="77777777" w:rsidR="002B430F" w:rsidRDefault="005C77E1">
      <w:r>
        <w:t>0:12:57.20 --&gt; 0:12:59.150</w:t>
      </w:r>
      <w:r>
        <w:br/>
        <w:t>Alexandria Cedergren</w:t>
      </w:r>
      <w:r>
        <w:br/>
        <w:t>Of interest, potentially.</w:t>
      </w:r>
    </w:p>
    <w:p w14:paraId="4BD81167" w14:textId="77777777" w:rsidR="002B430F" w:rsidRDefault="005C77E1">
      <w:r>
        <w:t>0:13:0.420 --&gt; 0:13:7.520</w:t>
      </w:r>
      <w:r>
        <w:br/>
        <w:t>Alexandria Cedergren</w:t>
      </w:r>
      <w:r>
        <w:br/>
        <w:t>So yes, a cool too</w:t>
      </w:r>
      <w:r>
        <w:t xml:space="preserve">l for you all to kind of visualize the </w:t>
      </w:r>
      <w:proofErr w:type="spellStart"/>
      <w:r>
        <w:t>the</w:t>
      </w:r>
      <w:proofErr w:type="spellEnd"/>
      <w:r>
        <w:t xml:space="preserve"> data that we have around our sub programs and projects to date.</w:t>
      </w:r>
    </w:p>
    <w:p w14:paraId="3B2079DB" w14:textId="77777777" w:rsidR="002B430F" w:rsidRDefault="005C77E1">
      <w:r>
        <w:lastRenderedPageBreak/>
        <w:t>0:13:15.240 --&gt; 0:13:16.560</w:t>
      </w:r>
      <w:r>
        <w:br/>
        <w:t>Alexandria Cedergren</w:t>
      </w:r>
      <w:r>
        <w:br/>
        <w:t>Right. So.</w:t>
      </w:r>
    </w:p>
    <w:p w14:paraId="67EF8D70" w14:textId="77777777" w:rsidR="002B430F" w:rsidRDefault="005C77E1">
      <w:r>
        <w:t>0:13:25.480 --&gt; 0:13:56.170</w:t>
      </w:r>
      <w:r>
        <w:br/>
        <w:t>Alexandria Cedergren</w:t>
      </w:r>
      <w:r>
        <w:br/>
        <w:t>OK. Another exciting addition to our sub</w:t>
      </w:r>
      <w:r>
        <w:t xml:space="preserve"> programming this program year is the is energy sovereignty. And </w:t>
      </w:r>
      <w:proofErr w:type="gramStart"/>
      <w:r>
        <w:t>so</w:t>
      </w:r>
      <w:proofErr w:type="gramEnd"/>
      <w:r>
        <w:t xml:space="preserve"> this objective is to promote ownership and to increase those opportunities for wealth building in our income eligible communities. And </w:t>
      </w:r>
      <w:proofErr w:type="gramStart"/>
      <w:r>
        <w:t>so</w:t>
      </w:r>
      <w:proofErr w:type="gramEnd"/>
      <w:r>
        <w:t xml:space="preserve"> this means that in the case of a small residential</w:t>
      </w:r>
      <w:r>
        <w:t xml:space="preserve"> project, the homeowner is the sole or majority owner of the installation and they can participate in the decisions regarding the governance, operation and maintenance of that.</w:t>
      </w:r>
    </w:p>
    <w:p w14:paraId="6C11FB72" w14:textId="77777777" w:rsidR="002B430F" w:rsidRDefault="005C77E1">
      <w:r>
        <w:t>0:13:58.110 --&gt; 0:13:59.590</w:t>
      </w:r>
      <w:r>
        <w:br/>
        <w:t>Alexandria Cedergren</w:t>
      </w:r>
      <w:r>
        <w:br/>
        <w:t>Of that installation.</w:t>
      </w:r>
    </w:p>
    <w:p w14:paraId="08E824A0" w14:textId="77777777" w:rsidR="002B430F" w:rsidRDefault="005C77E1">
      <w:r>
        <w:t>0:14:0.6</w:t>
      </w:r>
      <w:r>
        <w:t>60 --&gt; 0:14:15.470</w:t>
      </w:r>
      <w:r>
        <w:br/>
        <w:t>Alexandria Cedergren</w:t>
      </w:r>
      <w:r>
        <w:br/>
        <w:t xml:space="preserve">And so this is </w:t>
      </w:r>
      <w:proofErr w:type="gramStart"/>
      <w:r>
        <w:t>a really exciting</w:t>
      </w:r>
      <w:proofErr w:type="gramEnd"/>
      <w:r>
        <w:t xml:space="preserve"> piece of this new program here. And you know, I think we're all excited to see how that continues to progress throughout this year and into next program year. This is also something w</w:t>
      </w:r>
      <w:r>
        <w:t>e have.</w:t>
      </w:r>
    </w:p>
    <w:p w14:paraId="4CD1CA4B" w14:textId="77777777" w:rsidR="002B430F" w:rsidRDefault="005C77E1">
      <w:r>
        <w:t>0:14:15.670 --&gt; 0:14:25.40</w:t>
      </w:r>
      <w:r>
        <w:br/>
        <w:t>Alexandria Cedergren</w:t>
      </w:r>
      <w:r>
        <w:br/>
        <w:t>And used our grassroots educators to help spread the word in their own campaign areas so that we can continue to reach our income eligible residents.</w:t>
      </w:r>
    </w:p>
    <w:p w14:paraId="274A739E" w14:textId="77777777" w:rsidR="002B430F" w:rsidRDefault="005C77E1">
      <w:r>
        <w:t>0:14:25.910 --&gt; 0:14:27.200</w:t>
      </w:r>
      <w:r>
        <w:br/>
        <w:t xml:space="preserve">Alexandria </w:t>
      </w:r>
      <w:r>
        <w:t>Cedergren</w:t>
      </w:r>
      <w:r>
        <w:br/>
        <w:t>And this opportunity?</w:t>
      </w:r>
    </w:p>
    <w:p w14:paraId="6E423C1A" w14:textId="77777777" w:rsidR="002B430F" w:rsidRDefault="005C77E1">
      <w:r>
        <w:t>0:14:29.480 --&gt; 0:14:41.460</w:t>
      </w:r>
      <w:r>
        <w:br/>
        <w:t>Alexandria Cedergren</w:t>
      </w:r>
      <w:r>
        <w:br/>
        <w:t>Umm. In a little look into the numbers for energy sovereignty this program year, we have 20 energy sovereignty projects so far, nineteen of which are.</w:t>
      </w:r>
    </w:p>
    <w:p w14:paraId="7E08AB20" w14:textId="77777777" w:rsidR="002B430F" w:rsidRDefault="005C77E1">
      <w:r>
        <w:t>0:14:42.270 --&gt; 0:15:3.2</w:t>
      </w:r>
      <w:r>
        <w:t>0</w:t>
      </w:r>
      <w:r>
        <w:br/>
        <w:t>Alexandria Cedergren</w:t>
      </w:r>
      <w:r>
        <w:br/>
        <w:t xml:space="preserve">Nonprofit and public facilities and I have a little bit of kind of the background on some of these projects. </w:t>
      </w:r>
      <w:proofErr w:type="gramStart"/>
      <w:r>
        <w:t>So</w:t>
      </w:r>
      <w:proofErr w:type="gramEnd"/>
      <w:r>
        <w:t xml:space="preserve"> we have a Public Library, a CAA goodwill, some churches and a variety of elementary, middle and high schools involved in </w:t>
      </w:r>
      <w:r>
        <w:t xml:space="preserve">this. So </w:t>
      </w:r>
      <w:proofErr w:type="gramStart"/>
      <w:r>
        <w:t>really exciting</w:t>
      </w:r>
      <w:proofErr w:type="gramEnd"/>
      <w:r>
        <w:t xml:space="preserve"> to see how it's impacting different.</w:t>
      </w:r>
    </w:p>
    <w:p w14:paraId="2D99EA3B" w14:textId="77777777" w:rsidR="002B430F" w:rsidRDefault="005C77E1">
      <w:r>
        <w:t>0:15:4.510 --&gt; 0:15:9.0</w:t>
      </w:r>
      <w:r>
        <w:br/>
        <w:t>Alexandria Cedergren</w:t>
      </w:r>
      <w:r>
        <w:br/>
        <w:t xml:space="preserve">Nonprofits and public entities across </w:t>
      </w:r>
      <w:proofErr w:type="spellStart"/>
      <w:r>
        <w:t>across</w:t>
      </w:r>
      <w:proofErr w:type="spellEnd"/>
      <w:r>
        <w:t xml:space="preserve"> the state, so it's very exciting.</w:t>
      </w:r>
    </w:p>
    <w:p w14:paraId="04BB99CD" w14:textId="77777777" w:rsidR="002B430F" w:rsidRDefault="005C77E1">
      <w:r>
        <w:lastRenderedPageBreak/>
        <w:t>0:15:9.710 --&gt; 0:15:12.730</w:t>
      </w:r>
      <w:r>
        <w:br/>
        <w:t>Alexandria Cedergren</w:t>
      </w:r>
      <w:r>
        <w:br/>
        <w:t>Any questions about en</w:t>
      </w:r>
      <w:r>
        <w:t>ergy sovereignty?</w:t>
      </w:r>
    </w:p>
    <w:p w14:paraId="2C080213" w14:textId="77777777" w:rsidR="002B430F" w:rsidRDefault="005C77E1">
      <w:r>
        <w:t>0:15:18.320 --&gt; 0:15:19.800</w:t>
      </w:r>
      <w:r>
        <w:br/>
        <w:t>Alexandria Cedergren</w:t>
      </w:r>
      <w:r>
        <w:br/>
        <w:t>Right. OK.</w:t>
      </w:r>
    </w:p>
    <w:p w14:paraId="4A445A02" w14:textId="77777777" w:rsidR="002B430F" w:rsidRDefault="005C77E1">
      <w:r>
        <w:t>0:15:22.820 --&gt; 0:15:41.920</w:t>
      </w:r>
      <w:r>
        <w:br/>
        <w:t>Alexandria Cedergren</w:t>
      </w:r>
      <w:r>
        <w:br/>
        <w:t xml:space="preserve">And then finally, something that is included in you know, cross the board for our sub programs is our consumer protections. </w:t>
      </w:r>
      <w:proofErr w:type="gramStart"/>
      <w:r>
        <w:t>So</w:t>
      </w:r>
      <w:proofErr w:type="gramEnd"/>
      <w:r>
        <w:t xml:space="preserve"> th</w:t>
      </w:r>
      <w:r>
        <w:t>ese are specific requirements for our approved vendors to follow and ensure that all of our customers are taken care of throughout the process with ILSFA and recently or.</w:t>
      </w:r>
    </w:p>
    <w:p w14:paraId="3B3DE707" w14:textId="77777777" w:rsidR="002B430F" w:rsidRDefault="005C77E1">
      <w:r>
        <w:t>0:15:43.10 --&gt; 0:16:6.550</w:t>
      </w:r>
      <w:r>
        <w:br/>
        <w:t>Alexandria Cedergren</w:t>
      </w:r>
      <w:r>
        <w:br/>
        <w:t>Now we have the IPA has one consumer p</w:t>
      </w:r>
      <w:r>
        <w:t>rotections handbook that outlines those guidelines for both the Illinois shines program and so I can provide that link as well for you all to have as a resource and one other resource or just something to note as it relates to consumer protections, there i</w:t>
      </w:r>
      <w:r>
        <w:t>s a working group that meets every.</w:t>
      </w:r>
    </w:p>
    <w:p w14:paraId="50D4CB63" w14:textId="77777777" w:rsidR="002B430F" w:rsidRDefault="005C77E1">
      <w:r>
        <w:t>0:16:7.350 --&gt; 0:16:24.580</w:t>
      </w:r>
      <w:r>
        <w:br/>
        <w:t>Alexandria Cedergren</w:t>
      </w:r>
      <w:r>
        <w:br/>
        <w:t xml:space="preserve">The first Friday of every month and that is open to the public. </w:t>
      </w:r>
      <w:proofErr w:type="gramStart"/>
      <w:r>
        <w:t>So</w:t>
      </w:r>
      <w:proofErr w:type="gramEnd"/>
      <w:r>
        <w:t xml:space="preserve"> if you're ever interested in hearing a little bit more about what topics are at for discussion around con</w:t>
      </w:r>
      <w:r>
        <w:t xml:space="preserve">sumer protections for either program that is available to everyone. </w:t>
      </w:r>
      <w:proofErr w:type="gramStart"/>
      <w:r>
        <w:t>So</w:t>
      </w:r>
      <w:proofErr w:type="gramEnd"/>
      <w:r>
        <w:t xml:space="preserve"> I can also include the information to that in my follow up e-mail for you all.</w:t>
      </w:r>
    </w:p>
    <w:p w14:paraId="0E8B789F" w14:textId="77777777" w:rsidR="002B430F" w:rsidRDefault="005C77E1">
      <w:r>
        <w:t>0:16:30.870 --&gt; 0:16:44.410</w:t>
      </w:r>
      <w:r>
        <w:br/>
        <w:t>Alexandria Cedergren</w:t>
      </w:r>
      <w:r>
        <w:br/>
        <w:t>And finally, I mentioned this list in our first committee</w:t>
      </w:r>
      <w:r>
        <w:t xml:space="preserve"> meeting, but I think since we are talking about trends of projects over the years and just generally subprograms, it's useful to identify these barriers again.</w:t>
      </w:r>
    </w:p>
    <w:p w14:paraId="179F3592" w14:textId="77777777" w:rsidR="002B430F" w:rsidRDefault="005C77E1">
      <w:r>
        <w:t>0:16:45.650 --&gt; 0:16:56.160</w:t>
      </w:r>
      <w:r>
        <w:br/>
        <w:t>Alexandria Cedergren</w:t>
      </w:r>
      <w:r>
        <w:br/>
        <w:t xml:space="preserve">So I think you know the program has made some </w:t>
      </w:r>
      <w:r>
        <w:t>adjustments to address these barrier barriers already and we are working on additional ways to continue addressing them, so.</w:t>
      </w:r>
    </w:p>
    <w:p w14:paraId="51D6D24B" w14:textId="77777777" w:rsidR="002B430F" w:rsidRDefault="005C77E1">
      <w:r>
        <w:t>0:16:57.890 --&gt; 0:17:16.520</w:t>
      </w:r>
      <w:r>
        <w:br/>
        <w:t>Alexandria Cedergren</w:t>
      </w:r>
      <w:r>
        <w:br/>
        <w:t xml:space="preserve">And when we note the need for home repairs and an old roof for old electrical, we </w:t>
      </w:r>
      <w:r>
        <w:t>do have a pilot program that we have that was laid out in the 2022 long term plan for the IPA last year. So that is something we're hopeful to advance this barrier or just learn more about what this barrier means for our residents.</w:t>
      </w:r>
    </w:p>
    <w:p w14:paraId="394E6030" w14:textId="77777777" w:rsidR="002B430F" w:rsidRDefault="005C77E1">
      <w:r>
        <w:lastRenderedPageBreak/>
        <w:t xml:space="preserve">0:17:17.340 --&gt; </w:t>
      </w:r>
      <w:r>
        <w:t>0:17:26.740</w:t>
      </w:r>
      <w:r>
        <w:br/>
        <w:t>Alexandria Cedergren</w:t>
      </w:r>
      <w:r>
        <w:br/>
        <w:t>And the other pilot program addressing kind of the lower uptake for residential small subprograms, so.</w:t>
      </w:r>
    </w:p>
    <w:p w14:paraId="0ECCDC38" w14:textId="77777777" w:rsidR="002B430F" w:rsidRDefault="005C77E1">
      <w:r>
        <w:t>0:17:27.770 --&gt; 0:17:33.580</w:t>
      </w:r>
      <w:r>
        <w:br/>
        <w:t>Alexandria Cedergren</w:t>
      </w:r>
      <w:r>
        <w:br/>
        <w:t>Trying to maybe address, you know, the distrust of marketers is somethi</w:t>
      </w:r>
      <w:r>
        <w:t>ng that we might be looking into.</w:t>
      </w:r>
    </w:p>
    <w:p w14:paraId="64290E75" w14:textId="77777777" w:rsidR="002B430F" w:rsidRDefault="005C77E1">
      <w:r>
        <w:t>0:17:34.40 --&gt; 0:17:53.660</w:t>
      </w:r>
      <w:r>
        <w:br/>
        <w:t>Alexandria Cedergren</w:t>
      </w:r>
      <w:r>
        <w:br/>
        <w:t xml:space="preserve">Umm. And just kind of addressing whatever else may come up. </w:t>
      </w:r>
      <w:proofErr w:type="gramStart"/>
      <w:r>
        <w:t>So</w:t>
      </w:r>
      <w:proofErr w:type="gramEnd"/>
      <w:r>
        <w:t xml:space="preserve"> something that we're always looking or keeping in the back of our mind and trying to continue educating ourselv</w:t>
      </w:r>
      <w:r>
        <w:t>es on and finding ways to move past these barriers to improve the program.</w:t>
      </w:r>
    </w:p>
    <w:p w14:paraId="161C8E99" w14:textId="77777777" w:rsidR="002B430F" w:rsidRDefault="005C77E1">
      <w:r>
        <w:t>0:17:55.720 --&gt; 0:18:1.110</w:t>
      </w:r>
      <w:r>
        <w:br/>
        <w:t>Alexandria Cedergren</w:t>
      </w:r>
      <w:r>
        <w:br/>
        <w:t>Any questions or comments on different barriers for the ILSFA subprograms?</w:t>
      </w:r>
    </w:p>
    <w:p w14:paraId="6097533B" w14:textId="77777777" w:rsidR="002B430F" w:rsidRDefault="005C77E1">
      <w:r>
        <w:t>0:18:6.740 --&gt; 0:18:7.0</w:t>
      </w:r>
      <w:r>
        <w:br/>
      </w:r>
      <w:proofErr w:type="spellStart"/>
      <w:r>
        <w:t>Vernis</w:t>
      </w:r>
      <w:proofErr w:type="spellEnd"/>
      <w:r>
        <w:t xml:space="preserve"> Barrier-Likes</w:t>
      </w:r>
      <w:r>
        <w:br/>
        <w:t>What?</w:t>
      </w:r>
    </w:p>
    <w:p w14:paraId="2860DB7F" w14:textId="77777777" w:rsidR="002B430F" w:rsidRDefault="005C77E1">
      <w:r>
        <w:t>0:18:7.</w:t>
      </w:r>
      <w:r>
        <w:t>960 --&gt; 0:18:9.870</w:t>
      </w:r>
      <w:r>
        <w:br/>
      </w:r>
      <w:proofErr w:type="spellStart"/>
      <w:r>
        <w:t>Vernis</w:t>
      </w:r>
      <w:proofErr w:type="spellEnd"/>
      <w:r>
        <w:t xml:space="preserve"> Barrier-Likes</w:t>
      </w:r>
      <w:r>
        <w:br/>
        <w:t>Question this is V.</w:t>
      </w:r>
    </w:p>
    <w:p w14:paraId="26D1618B" w14:textId="77777777" w:rsidR="002B430F" w:rsidRDefault="005C77E1">
      <w:r>
        <w:t>0:18:12.910 --&gt; 0:18:13.890</w:t>
      </w:r>
      <w:r>
        <w:br/>
        <w:t>Alexandria Cedergren</w:t>
      </w:r>
      <w:r>
        <w:br/>
        <w:t>What's your question be?</w:t>
      </w:r>
    </w:p>
    <w:p w14:paraId="4997D322" w14:textId="77777777" w:rsidR="002B430F" w:rsidRDefault="005C77E1">
      <w:r>
        <w:t>0:18:14.420 --&gt; 0:18:14.940</w:t>
      </w:r>
      <w:r>
        <w:br/>
      </w:r>
      <w:proofErr w:type="spellStart"/>
      <w:r>
        <w:t>Vernis</w:t>
      </w:r>
      <w:proofErr w:type="spellEnd"/>
      <w:r>
        <w:t xml:space="preserve"> Barrier-Likes</w:t>
      </w:r>
      <w:r>
        <w:br/>
        <w:t>Umm.</w:t>
      </w:r>
    </w:p>
    <w:p w14:paraId="608B9DAF" w14:textId="77777777" w:rsidR="002B430F" w:rsidRDefault="005C77E1">
      <w:r>
        <w:t>0:18:15.840 --&gt; 0:18:26.810</w:t>
      </w:r>
      <w:r>
        <w:br/>
      </w:r>
      <w:proofErr w:type="spellStart"/>
      <w:r>
        <w:t>Vernis</w:t>
      </w:r>
      <w:proofErr w:type="spellEnd"/>
      <w:r>
        <w:t xml:space="preserve"> Barrier-Likes</w:t>
      </w:r>
      <w:r>
        <w:br/>
        <w:t>Now we're getting r</w:t>
      </w:r>
      <w:r>
        <w:t>eady to have our first event. What about maybe 40 to 50 homeowners, small unit owners and other public facilities?</w:t>
      </w:r>
    </w:p>
    <w:p w14:paraId="672D36B6" w14:textId="77777777" w:rsidR="002B430F" w:rsidRDefault="005C77E1">
      <w:r>
        <w:t>0:18:27.980 --&gt; 0:18:32.370</w:t>
      </w:r>
      <w:r>
        <w:br/>
      </w:r>
      <w:proofErr w:type="spellStart"/>
      <w:r>
        <w:t>Vernis</w:t>
      </w:r>
      <w:proofErr w:type="spellEnd"/>
      <w:r>
        <w:t xml:space="preserve"> Barrier-Likes</w:t>
      </w:r>
      <w:r>
        <w:br/>
        <w:t>Till again am I hearing you to say if they come to that barrier that.</w:t>
      </w:r>
    </w:p>
    <w:p w14:paraId="4C98D2C9" w14:textId="77777777" w:rsidR="002B430F" w:rsidRDefault="005C77E1">
      <w:r>
        <w:t>0:18:33.530 --&gt; 0:18:4</w:t>
      </w:r>
      <w:r>
        <w:t>3.60</w:t>
      </w:r>
      <w:r>
        <w:br/>
      </w:r>
      <w:proofErr w:type="spellStart"/>
      <w:r>
        <w:t>Vernis</w:t>
      </w:r>
      <w:proofErr w:type="spellEnd"/>
      <w:r>
        <w:t xml:space="preserve"> Barrier-Likes</w:t>
      </w:r>
      <w:r>
        <w:br/>
        <w:t>The suggested by the approved vendor that they need home repairs. We do have some place to show them to go to, to overcome that barrier.</w:t>
      </w:r>
    </w:p>
    <w:p w14:paraId="1DDB4DBA" w14:textId="77777777" w:rsidR="002B430F" w:rsidRDefault="005C77E1">
      <w:r>
        <w:lastRenderedPageBreak/>
        <w:t>0:18:46.440 --&gt; 0:18:47.980</w:t>
      </w:r>
      <w:r>
        <w:br/>
      </w:r>
      <w:proofErr w:type="spellStart"/>
      <w:r>
        <w:t>Vernis</w:t>
      </w:r>
      <w:proofErr w:type="spellEnd"/>
      <w:r>
        <w:t xml:space="preserve"> Barrier-Likes</w:t>
      </w:r>
      <w:r>
        <w:br/>
        <w:t>OK, you.</w:t>
      </w:r>
    </w:p>
    <w:p w14:paraId="014190D8" w14:textId="77777777" w:rsidR="002B430F" w:rsidRDefault="005C77E1">
      <w:r>
        <w:t>0:18:44.910 --&gt; 0:18:50.310</w:t>
      </w:r>
      <w:r>
        <w:br/>
        <w:t>Alexand</w:t>
      </w:r>
      <w:r>
        <w:t>ria Cedergren</w:t>
      </w:r>
      <w:r>
        <w:br/>
        <w:t>Not quite yet it is. It is a pilot program and in development.</w:t>
      </w:r>
    </w:p>
    <w:p w14:paraId="4B5E71C1" w14:textId="77777777" w:rsidR="002B430F" w:rsidRDefault="005C77E1">
      <w:r>
        <w:t>0:18:51.470 --&gt; 0:18:56.320</w:t>
      </w:r>
      <w:r>
        <w:br/>
        <w:t>Alexandria Cedergren</w:t>
      </w:r>
      <w:r>
        <w:br/>
        <w:t xml:space="preserve">There should be some more information out soon though, for </w:t>
      </w:r>
      <w:proofErr w:type="spellStart"/>
      <w:r>
        <w:t>for</w:t>
      </w:r>
      <w:proofErr w:type="spellEnd"/>
      <w:r>
        <w:t xml:space="preserve"> you all, so I think that's something.</w:t>
      </w:r>
    </w:p>
    <w:p w14:paraId="013ED74E" w14:textId="77777777" w:rsidR="002B430F" w:rsidRDefault="005C77E1">
      <w:r>
        <w:t>0:18:57.940 --&gt; 0:19:10.160</w:t>
      </w:r>
      <w:r>
        <w:br/>
        <w:t>A</w:t>
      </w:r>
      <w:r>
        <w:t>lexandria Cedergren</w:t>
      </w:r>
      <w:r>
        <w:br/>
        <w:t>That we will likely reach out for our grassroots educators to know about as well as you all as our advisory committee, just to be aware of updates with new programs, so.</w:t>
      </w:r>
    </w:p>
    <w:p w14:paraId="62D67046" w14:textId="77777777" w:rsidR="002B430F" w:rsidRDefault="005C77E1">
      <w:r>
        <w:t>0:19:10.970 --&gt; 0:19:14.940</w:t>
      </w:r>
      <w:r>
        <w:br/>
        <w:t>Alexandria Cedergren</w:t>
      </w:r>
      <w:r>
        <w:br/>
        <w:t>Beyond the lookou</w:t>
      </w:r>
      <w:r>
        <w:t>t, something Morris coming soon. I understand it is.</w:t>
      </w:r>
    </w:p>
    <w:p w14:paraId="579E1C53" w14:textId="77777777" w:rsidR="002B430F" w:rsidRDefault="005C77E1">
      <w:r>
        <w:t>0:19:16.210 --&gt; 0:19:24.660</w:t>
      </w:r>
      <w:r>
        <w:br/>
        <w:t>Alexandria Cedergren</w:t>
      </w:r>
      <w:r>
        <w:br/>
        <w:t xml:space="preserve">Unfortunately, something that you as a grassroots educator probably does hear from a handful of your residents, so hopefully we have some things soon </w:t>
      </w:r>
      <w:r>
        <w:t>for you.</w:t>
      </w:r>
    </w:p>
    <w:p w14:paraId="67B17ADC" w14:textId="77777777" w:rsidR="002B430F" w:rsidRDefault="005C77E1">
      <w:r>
        <w:t>0:19:31.240 --&gt; 0:19:46.0</w:t>
      </w:r>
      <w:r>
        <w:br/>
        <w:t>Alexandria Cedergren</w:t>
      </w:r>
      <w:r>
        <w:br/>
        <w:t xml:space="preserve">Well, I wanted to keep this, you know, short to not overwhelm everyone with too much information at one time. </w:t>
      </w:r>
      <w:proofErr w:type="gramStart"/>
      <w:r>
        <w:t>So</w:t>
      </w:r>
      <w:proofErr w:type="gramEnd"/>
      <w:r>
        <w:t xml:space="preserve"> are there any other questions related to our sub programs that has come up and anyone w</w:t>
      </w:r>
      <w:r>
        <w:t>ould like to come off mute and ask?</w:t>
      </w:r>
    </w:p>
    <w:p w14:paraId="1EC33A8B" w14:textId="77777777" w:rsidR="002B430F" w:rsidRDefault="005C77E1">
      <w:r>
        <w:t>0:20:0.680 --&gt; 0:20:1.70</w:t>
      </w:r>
      <w:r>
        <w:br/>
        <w:t>Alexandria Cedergren</w:t>
      </w:r>
      <w:r>
        <w:br/>
        <w:t>Well.</w:t>
      </w:r>
    </w:p>
    <w:p w14:paraId="42A99A32" w14:textId="77777777" w:rsidR="002B430F" w:rsidRDefault="005C77E1">
      <w:r>
        <w:t>0:20:3.100 --&gt; 0:20:5.340</w:t>
      </w:r>
      <w:r>
        <w:br/>
        <w:t>Alexandria Cedergren</w:t>
      </w:r>
      <w:r>
        <w:br/>
        <w:t>Anything ever does come up.</w:t>
      </w:r>
    </w:p>
    <w:p w14:paraId="7F8D56BD" w14:textId="77777777" w:rsidR="002B430F" w:rsidRDefault="005C77E1">
      <w:r>
        <w:t>0:20:6.370 --&gt; 0:20:8.280</w:t>
      </w:r>
      <w:r>
        <w:br/>
        <w:t>Alexandria Cedergren</w:t>
      </w:r>
      <w:r>
        <w:br/>
        <w:t>Please don't hesitate to reach out.</w:t>
      </w:r>
    </w:p>
    <w:p w14:paraId="6C45840C" w14:textId="77777777" w:rsidR="002B430F" w:rsidRDefault="005C77E1">
      <w:r>
        <w:t>0:20:9.340</w:t>
      </w:r>
      <w:r>
        <w:t xml:space="preserve"> --&gt; 0:20:12.110</w:t>
      </w:r>
      <w:r>
        <w:br/>
        <w:t>Alexandria Cedergren</w:t>
      </w:r>
      <w:r>
        <w:br/>
        <w:t>And so kind of next steps for.</w:t>
      </w:r>
    </w:p>
    <w:p w14:paraId="41E7B612" w14:textId="77777777" w:rsidR="002B430F" w:rsidRDefault="005C77E1">
      <w:r>
        <w:lastRenderedPageBreak/>
        <w:t>0:20:12.830 --&gt; 0:20:20.620</w:t>
      </w:r>
      <w:r>
        <w:br/>
        <w:t>Alexandria Cedergren</w:t>
      </w:r>
      <w:r>
        <w:br/>
        <w:t>The advisory committee, beyond the lookout for a Doodle poll soon to decide on a time for a another educational.</w:t>
      </w:r>
    </w:p>
    <w:p w14:paraId="7140B82A" w14:textId="77777777" w:rsidR="002B430F" w:rsidRDefault="005C77E1">
      <w:r>
        <w:t>0:20:22.220 --&gt; 0:20:35.4</w:t>
      </w:r>
      <w:r>
        <w:t>0</w:t>
      </w:r>
      <w:r>
        <w:br/>
        <w:t>Alexandria Cedergren</w:t>
      </w:r>
      <w:r>
        <w:br/>
        <w:t>If dive meeting, I will have a pull for you. All right, after this to kind of gauge your interest in different topics. And then also as I mentioned before, follow up meeting with resources.</w:t>
      </w:r>
    </w:p>
    <w:p w14:paraId="5AE6051D" w14:textId="77777777" w:rsidR="002B430F" w:rsidRDefault="005C77E1">
      <w:r>
        <w:t>0:20:36.220 --&gt; 0:20:44.330</w:t>
      </w:r>
      <w:r>
        <w:br/>
        <w:t>Alexandria Cede</w:t>
      </w:r>
      <w:r>
        <w:t>rgren</w:t>
      </w:r>
      <w:r>
        <w:br/>
        <w:t>From today's meeting for you just to have in your arsenal. So let me launch this poll.</w:t>
      </w:r>
    </w:p>
    <w:p w14:paraId="455F0C11" w14:textId="77777777" w:rsidR="002B430F" w:rsidRDefault="005C77E1">
      <w:r>
        <w:t>0:20:46.270 --&gt; 0:20:56.10</w:t>
      </w:r>
      <w:r>
        <w:br/>
        <w:t>Alexandria Cedergren</w:t>
      </w:r>
      <w:r>
        <w:br/>
        <w:t xml:space="preserve">And I'm sorry I did not include </w:t>
      </w:r>
      <w:proofErr w:type="spellStart"/>
      <w:proofErr w:type="gramStart"/>
      <w:r>
        <w:t>an other</w:t>
      </w:r>
      <w:proofErr w:type="spellEnd"/>
      <w:proofErr w:type="gramEnd"/>
      <w:r>
        <w:t xml:space="preserve"> others spots, so please if there's something that I left off this list tha</w:t>
      </w:r>
      <w:r>
        <w:t>t you would be interested in, just throw it in the chat for us.</w:t>
      </w:r>
    </w:p>
    <w:p w14:paraId="6A5EBC8B" w14:textId="77777777" w:rsidR="002B430F" w:rsidRDefault="005C77E1">
      <w:r>
        <w:t>0:20:59.710 --&gt; 0:21:3.420</w:t>
      </w:r>
      <w:r>
        <w:br/>
        <w:t>Alexandria Cedergren</w:t>
      </w:r>
      <w:r>
        <w:br/>
        <w:t>Can everyone see the poll? I know we had some difficulties last time.</w:t>
      </w:r>
    </w:p>
    <w:p w14:paraId="4F740E91" w14:textId="77777777" w:rsidR="002B430F" w:rsidRDefault="005C77E1">
      <w:r>
        <w:t>0:21:4.910 --&gt; 0:21:5.580</w:t>
      </w:r>
      <w:r>
        <w:br/>
        <w:t>Garth, Carol L</w:t>
      </w:r>
      <w:r>
        <w:br/>
        <w:t>Yes, we can.</w:t>
      </w:r>
    </w:p>
    <w:p w14:paraId="325FA3FF" w14:textId="77777777" w:rsidR="002B430F" w:rsidRDefault="005C77E1">
      <w:r>
        <w:t>0:21:4.640 --&gt; 0:21:</w:t>
      </w:r>
      <w:r>
        <w:t>5.660</w:t>
      </w:r>
      <w:r>
        <w:br/>
        <w:t>Elizabeth Hittman</w:t>
      </w:r>
      <w:r>
        <w:br/>
        <w:t>Yep, I can see it.</w:t>
      </w:r>
    </w:p>
    <w:p w14:paraId="1A2346E1" w14:textId="77777777" w:rsidR="002B430F" w:rsidRDefault="005C77E1">
      <w:r>
        <w:t>0:21:5.620 --&gt; 0:21:7.70</w:t>
      </w:r>
      <w:r>
        <w:br/>
        <w:t>Alexandria Cedergren</w:t>
      </w:r>
      <w:r>
        <w:br/>
        <w:t>OK, great. Thank you.</w:t>
      </w:r>
    </w:p>
    <w:p w14:paraId="5662E607" w14:textId="77777777" w:rsidR="002B430F" w:rsidRDefault="005C77E1">
      <w:r>
        <w:t>0:21:17.860 --&gt; 0:21:20.830</w:t>
      </w:r>
      <w:r>
        <w:br/>
        <w:t>Alexandria Cedergren</w:t>
      </w:r>
      <w:r>
        <w:br/>
        <w:t>And you can't select more than one. I should have set that up front. I'm sorry.</w:t>
      </w:r>
    </w:p>
    <w:p w14:paraId="2B1F6E8A" w14:textId="77777777" w:rsidR="002B430F" w:rsidRDefault="005C77E1">
      <w:r>
        <w:t xml:space="preserve">0:21:32.460 --&gt; </w:t>
      </w:r>
      <w:r>
        <w:t>0:21:34.850</w:t>
      </w:r>
      <w:r>
        <w:br/>
        <w:t>Alexandria Cedergren</w:t>
      </w:r>
      <w:r>
        <w:br/>
        <w:t xml:space="preserve">OK, great. </w:t>
      </w:r>
      <w:proofErr w:type="gramStart"/>
      <w:r>
        <w:t>So</w:t>
      </w:r>
      <w:proofErr w:type="gramEnd"/>
      <w:r>
        <w:t xml:space="preserve"> the pilot programs.</w:t>
      </w:r>
    </w:p>
    <w:p w14:paraId="6FE06F5C" w14:textId="77777777" w:rsidR="002B430F" w:rsidRDefault="005C77E1">
      <w:r>
        <w:t>0:21:36.450 --&gt; 0:21:39.90</w:t>
      </w:r>
      <w:r>
        <w:br/>
        <w:t>Alexandria Cedergren</w:t>
      </w:r>
      <w:r>
        <w:br/>
        <w:t>Looks like everyone's interested in the pilot programs.</w:t>
      </w:r>
    </w:p>
    <w:p w14:paraId="101D045A" w14:textId="77777777" w:rsidR="002B430F" w:rsidRDefault="005C77E1">
      <w:r>
        <w:lastRenderedPageBreak/>
        <w:t>0:21:41.840 --&gt; 0:21:43.140</w:t>
      </w:r>
      <w:r>
        <w:br/>
        <w:t>Alexandria Cedergren</w:t>
      </w:r>
      <w:r>
        <w:br/>
        <w:t>A lot of people are OK.</w:t>
      </w:r>
    </w:p>
    <w:p w14:paraId="443CA1C6" w14:textId="77777777" w:rsidR="002B430F" w:rsidRDefault="005C77E1">
      <w:r>
        <w:t xml:space="preserve">0:21:44.840 </w:t>
      </w:r>
      <w:r>
        <w:t>--&gt; 0:21:48.890</w:t>
      </w:r>
      <w:r>
        <w:br/>
        <w:t>Alexandria Cedergren</w:t>
      </w:r>
      <w:r>
        <w:br/>
        <w:t xml:space="preserve">Great. Thank you all. We will, yes. </w:t>
      </w:r>
      <w:proofErr w:type="gramStart"/>
      <w:r>
        <w:t>So</w:t>
      </w:r>
      <w:proofErr w:type="gramEnd"/>
      <w:r>
        <w:t xml:space="preserve"> I will AM.</w:t>
      </w:r>
    </w:p>
    <w:p w14:paraId="651701CB" w14:textId="77777777" w:rsidR="002B430F" w:rsidRDefault="005C77E1">
      <w:r>
        <w:t>0:21:50.620 --&gt; 0:21:57.990</w:t>
      </w:r>
      <w:r>
        <w:br/>
        <w:t>Alexandria Cedergren</w:t>
      </w:r>
      <w:r>
        <w:br/>
        <w:t xml:space="preserve">I will be in touch with you all about </w:t>
      </w:r>
      <w:proofErr w:type="spellStart"/>
      <w:proofErr w:type="gramStart"/>
      <w:r>
        <w:t>a</w:t>
      </w:r>
      <w:proofErr w:type="spellEnd"/>
      <w:r>
        <w:t xml:space="preserve"> an</w:t>
      </w:r>
      <w:proofErr w:type="gramEnd"/>
      <w:r>
        <w:t xml:space="preserve"> educational meeting, likely for the end of April.</w:t>
      </w:r>
    </w:p>
    <w:p w14:paraId="3EACB2EB" w14:textId="77777777" w:rsidR="002B430F" w:rsidRDefault="005C77E1">
      <w:r>
        <w:t>0:22:1.140 --&gt; 0:22:13.110</w:t>
      </w:r>
      <w:r>
        <w:br/>
      </w:r>
      <w:r>
        <w:t>Alexandria Cedergren</w:t>
      </w:r>
      <w:r>
        <w:br/>
        <w:t xml:space="preserve">As well as some more subcommittees, I think we're going to try to engage with some of our other subcommittees as well in the next month. </w:t>
      </w:r>
      <w:proofErr w:type="gramStart"/>
      <w:r>
        <w:t>So</w:t>
      </w:r>
      <w:proofErr w:type="gramEnd"/>
      <w:r>
        <w:t xml:space="preserve"> beyond the lookout for some more emails from me.</w:t>
      </w:r>
    </w:p>
    <w:p w14:paraId="0258C9FA" w14:textId="77777777" w:rsidR="002B430F" w:rsidRDefault="005C77E1">
      <w:r>
        <w:t>0:22:13.930 --&gt; 0:22:18.510</w:t>
      </w:r>
      <w:r>
        <w:br/>
        <w:t>Alexandria Cedergr</w:t>
      </w:r>
      <w:r>
        <w:t>en</w:t>
      </w:r>
      <w:r>
        <w:br/>
        <w:t>And if there's no other questions.</w:t>
      </w:r>
    </w:p>
    <w:p w14:paraId="23491ED0" w14:textId="77777777" w:rsidR="002B430F" w:rsidRDefault="005C77E1">
      <w:r>
        <w:t>0:22:19.970 --&gt; 0:22:27.360</w:t>
      </w:r>
      <w:r>
        <w:br/>
        <w:t>Alexandria Cedergren</w:t>
      </w:r>
      <w:r>
        <w:br/>
        <w:t>Yeah. Here is my contact information if there if anything ever does come up, please don't hesitate to reach out.</w:t>
      </w:r>
    </w:p>
    <w:p w14:paraId="472FE4BC" w14:textId="77777777" w:rsidR="002B430F" w:rsidRDefault="005C77E1">
      <w:r>
        <w:t>0:22:29.430 --&gt; 0:22:32.620</w:t>
      </w:r>
      <w:r>
        <w:br/>
        <w:t>Alexandria Cedergren</w:t>
      </w:r>
      <w:r>
        <w:br/>
        <w:t>And tha</w:t>
      </w:r>
      <w:r>
        <w:t>nk you for joining today. This is wonderful to have you all here.</w:t>
      </w:r>
    </w:p>
    <w:p w14:paraId="1366E29B" w14:textId="77777777" w:rsidR="002B430F" w:rsidRDefault="005C77E1">
      <w:r>
        <w:t>0:22:34.140 --&gt; 0:22:34.850</w:t>
      </w:r>
      <w:r>
        <w:br/>
      </w:r>
      <w:proofErr w:type="spellStart"/>
      <w:r>
        <w:t>Vernis</w:t>
      </w:r>
      <w:proofErr w:type="spellEnd"/>
      <w:r>
        <w:t xml:space="preserve"> Barrier-Likes</w:t>
      </w:r>
      <w:r>
        <w:br/>
        <w:t>Thank you.</w:t>
      </w:r>
    </w:p>
    <w:p w14:paraId="6D1013C5" w14:textId="77777777" w:rsidR="002B430F" w:rsidRDefault="005C77E1">
      <w:r>
        <w:t>0:22:35.40 --&gt; 0:22:35.720</w:t>
      </w:r>
      <w:r>
        <w:br/>
        <w:t>Garth, Carol L</w:t>
      </w:r>
      <w:r>
        <w:br/>
        <w:t>Thank you, Allie.</w:t>
      </w:r>
    </w:p>
    <w:p w14:paraId="1CD36700" w14:textId="77777777" w:rsidR="002B430F" w:rsidRDefault="005C77E1">
      <w:r>
        <w:t>0:22:35.540 --&gt; 0:22:36.640</w:t>
      </w:r>
      <w:r>
        <w:br/>
      </w:r>
      <w:proofErr w:type="spellStart"/>
      <w:r>
        <w:t>Vernis</w:t>
      </w:r>
      <w:proofErr w:type="spellEnd"/>
      <w:r>
        <w:t xml:space="preserve"> Barrier-Likes</w:t>
      </w:r>
      <w:r>
        <w:br/>
        <w:t>Have a good evening.</w:t>
      </w:r>
    </w:p>
    <w:p w14:paraId="75233D58" w14:textId="77777777" w:rsidR="002B430F" w:rsidRDefault="005C77E1">
      <w:r>
        <w:t>0:22:35.970 --&gt; 0:22:37.50</w:t>
      </w:r>
      <w:r>
        <w:br/>
        <w:t>Christianson, Elise</w:t>
      </w:r>
      <w:r>
        <w:br/>
        <w:t>Thank you, Allie.</w:t>
      </w:r>
    </w:p>
    <w:p w14:paraId="63F54AB5" w14:textId="77777777" w:rsidR="002B430F" w:rsidRDefault="005C77E1">
      <w:r>
        <w:t>0:22:37.390 --&gt; 0:22:38.250</w:t>
      </w:r>
      <w:r>
        <w:br/>
        <w:t>Elizabeth Hittman</w:t>
      </w:r>
      <w:r>
        <w:br/>
        <w:t>Thanks, Allie.</w:t>
      </w:r>
    </w:p>
    <w:p w14:paraId="543FF7C4" w14:textId="77777777" w:rsidR="002B430F" w:rsidRDefault="005C77E1">
      <w:r>
        <w:lastRenderedPageBreak/>
        <w:t>0:22:37.630 --&gt; 0:22:38.900</w:t>
      </w:r>
      <w:r>
        <w:br/>
        <w:t>Alexandria Cedergren</w:t>
      </w:r>
      <w:r>
        <w:br/>
        <w:t>Thanks everyone. Have a good day.</w:t>
      </w:r>
    </w:p>
    <w:p w14:paraId="3510F744" w14:textId="77777777" w:rsidR="002B430F" w:rsidRDefault="005C77E1">
      <w:r>
        <w:t>0:22:38.960 --&gt; 0:22:39.490</w:t>
      </w:r>
      <w:r>
        <w:br/>
        <w:t>Brackett, Lisa</w:t>
      </w:r>
      <w:r>
        <w:br/>
      </w:r>
      <w:r>
        <w:t>Thank you.</w:t>
      </w:r>
    </w:p>
    <w:sectPr w:rsidR="002B43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4F49" w14:textId="77777777" w:rsidR="005C77E1" w:rsidRDefault="005C77E1" w:rsidP="005C77E1">
      <w:pPr>
        <w:spacing w:after="0" w:line="240" w:lineRule="auto"/>
      </w:pPr>
      <w:r>
        <w:separator/>
      </w:r>
    </w:p>
  </w:endnote>
  <w:endnote w:type="continuationSeparator" w:id="0">
    <w:p w14:paraId="0FF5DD05" w14:textId="77777777" w:rsidR="005C77E1" w:rsidRDefault="005C77E1" w:rsidP="005C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17564"/>
      <w:docPartObj>
        <w:docPartGallery w:val="Page Numbers (Bottom of Page)"/>
        <w:docPartUnique/>
      </w:docPartObj>
    </w:sdtPr>
    <w:sdtEndPr>
      <w:rPr>
        <w:noProof/>
      </w:rPr>
    </w:sdtEndPr>
    <w:sdtContent>
      <w:p w14:paraId="5FBDBF60" w14:textId="44432683" w:rsidR="005C77E1" w:rsidRDefault="005C77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700CAC" w14:textId="77777777" w:rsidR="005C77E1" w:rsidRDefault="005C7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AEB2" w14:textId="77777777" w:rsidR="005C77E1" w:rsidRDefault="005C77E1" w:rsidP="005C77E1">
      <w:pPr>
        <w:spacing w:after="0" w:line="240" w:lineRule="auto"/>
      </w:pPr>
      <w:r>
        <w:separator/>
      </w:r>
    </w:p>
  </w:footnote>
  <w:footnote w:type="continuationSeparator" w:id="0">
    <w:p w14:paraId="6873423A" w14:textId="77777777" w:rsidR="005C77E1" w:rsidRDefault="005C77E1" w:rsidP="005C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D957" w14:textId="4AD8CB30" w:rsidR="005C77E1" w:rsidRPr="005C77E1" w:rsidRDefault="005C77E1">
    <w:pPr>
      <w:pStyle w:val="Header"/>
      <w:rPr>
        <w:b/>
        <w:bCs/>
      </w:rPr>
    </w:pPr>
    <w:r w:rsidRPr="005C77E1">
      <w:rPr>
        <w:b/>
        <w:bCs/>
      </w:rPr>
      <w:t>Illinois Solar for All Advisory Committee Educational Meeting Transcript</w:t>
    </w:r>
  </w:p>
  <w:p w14:paraId="79F7D6B6" w14:textId="38AD6CC4" w:rsidR="005C77E1" w:rsidRPr="005C77E1" w:rsidRDefault="005C77E1">
    <w:pPr>
      <w:pStyle w:val="Header"/>
      <w:rPr>
        <w:b/>
        <w:bCs/>
      </w:rPr>
    </w:pPr>
    <w:r w:rsidRPr="005C77E1">
      <w:rPr>
        <w:b/>
        <w:bCs/>
      </w:rPr>
      <w:t>March 23,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430F"/>
    <w:rsid w:val="002B430F"/>
    <w:rsid w:val="005C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11CF"/>
  <w15:docId w15:val="{C2BC3BBD-F5FC-4017-9BB2-CE75336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7E1"/>
  </w:style>
  <w:style w:type="paragraph" w:styleId="Footer">
    <w:name w:val="footer"/>
    <w:basedOn w:val="Normal"/>
    <w:link w:val="FooterChar"/>
    <w:uiPriority w:val="99"/>
    <w:unhideWhenUsed/>
    <w:rsid w:val="005C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6E127288E664784213818CB5C5DCA" ma:contentTypeVersion="18" ma:contentTypeDescription="Create a new document." ma:contentTypeScope="" ma:versionID="3c2231d6b57820de071e51799cbce0f1">
  <xsd:schema xmlns:xsd="http://www.w3.org/2001/XMLSchema" xmlns:xs="http://www.w3.org/2001/XMLSchema" xmlns:p="http://schemas.microsoft.com/office/2006/metadata/properties" xmlns:ns1="http://schemas.microsoft.com/sharepoint/v3" xmlns:ns2="b6b43722-16b9-40ab-9842-b5379c0457c4" xmlns:ns3="3b95cb2c-15d4-40b4-a5ea-5b363946ee4f" targetNamespace="http://schemas.microsoft.com/office/2006/metadata/properties" ma:root="true" ma:fieldsID="5d9b18e833c7ded671d23e1f73b4269f" ns1:_="" ns2:_="" ns3:_="">
    <xsd:import namespace="http://schemas.microsoft.com/sharepoint/v3"/>
    <xsd:import namespace="b6b43722-16b9-40ab-9842-b5379c0457c4"/>
    <xsd:import namespace="3b95cb2c-15d4-40b4-a5ea-5b363946e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43722-16b9-40ab-9842-b5379c045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29fd34-26c8-4d9f-a66d-c4a6e193549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95cb2c-15d4-40b4-a5ea-5b363946e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fe15d5-506a-46b3-8627-fe2bafb960da}" ma:internalName="TaxCatchAll" ma:showField="CatchAllData" ma:web="3b95cb2c-15d4-40b4-a5ea-5b363946e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b95cb2c-15d4-40b4-a5ea-5b363946ee4f"/>
    <_ip_UnifiedCompliancePolicyProperties xmlns="http://schemas.microsoft.com/sharepoint/v3" xsi:nil="true"/>
    <lcf76f155ced4ddcb4097134ff3c332f xmlns="b6b43722-16b9-40ab-9842-b5379c0457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938C57-758D-4117-8432-BC43D1FEC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43722-16b9-40ab-9842-b5379c0457c4"/>
    <ds:schemaRef ds:uri="3b95cb2c-15d4-40b4-a5ea-5b363946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02666-A0F4-4A3A-BC3F-01AA7CE3F4D3}">
  <ds:schemaRefs>
    <ds:schemaRef ds:uri="http://schemas.microsoft.com/sharepoint/v3/contenttype/forms"/>
  </ds:schemaRefs>
</ds:datastoreItem>
</file>

<file path=customXml/itemProps3.xml><?xml version="1.0" encoding="utf-8"?>
<ds:datastoreItem xmlns:ds="http://schemas.openxmlformats.org/officeDocument/2006/customXml" ds:itemID="{F4804A85-3162-4800-A617-437DE77EA997}">
  <ds:schemaRefs>
    <ds:schemaRef ds:uri="http://schemas.microsoft.com/sharepoint/v3"/>
    <ds:schemaRef ds:uri="http://schemas.microsoft.com/office/2006/documentManagement/types"/>
    <ds:schemaRef ds:uri="b6b43722-16b9-40ab-9842-b5379c0457c4"/>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3b95cb2c-15d4-40b4-a5ea-5b363946ee4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3430</Words>
  <Characters>19555</Characters>
  <Application>Microsoft Office Word</Application>
  <DocSecurity>0</DocSecurity>
  <Lines>162</Lines>
  <Paragraphs>45</Paragraphs>
  <ScaleCrop>false</ScaleCrop>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Cedergren</cp:lastModifiedBy>
  <cp:revision>2</cp:revision>
  <dcterms:created xsi:type="dcterms:W3CDTF">2023-03-31T16:06:00Z</dcterms:created>
  <dcterms:modified xsi:type="dcterms:W3CDTF">2023-03-31T16:06:00Z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0x0101002806E127288E664784213818CB5C5DCA</vt:lpwstr>
  </property>
</Properties>
</file>